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0DA6" w14:textId="77777777" w:rsidR="00F45BED" w:rsidRPr="00627B4B" w:rsidRDefault="00F45BED">
      <w:pPr>
        <w:pStyle w:val="Rubrik1"/>
      </w:pPr>
      <w:bookmarkStart w:id="0" w:name="_GoBack"/>
      <w:bookmarkEnd w:id="0"/>
      <w:r w:rsidRPr="00627B4B">
        <w:t>S</w:t>
      </w:r>
      <w:r w:rsidR="00321B93">
        <w:t>amhällsbyggarna</w:t>
      </w:r>
      <w:r w:rsidRPr="00627B4B">
        <w:t xml:space="preserve"> </w:t>
      </w:r>
      <w:r w:rsidR="002F282A">
        <w:t>Syd</w:t>
      </w:r>
    </w:p>
    <w:p w14:paraId="7FFF5F5C" w14:textId="77777777" w:rsidR="00F45BED" w:rsidRPr="00627B4B" w:rsidRDefault="00C0512F">
      <w:pPr>
        <w:pStyle w:val="Rubrik1"/>
      </w:pPr>
      <w:r>
        <w:t>Mötesprotokoll</w:t>
      </w:r>
      <w:r w:rsidRPr="00627B4B">
        <w:t xml:space="preserve"> </w:t>
      </w:r>
      <w:r w:rsidR="00F45BED" w:rsidRPr="00627B4B">
        <w:t>från styrelsemöte</w:t>
      </w:r>
    </w:p>
    <w:p w14:paraId="02FA4642" w14:textId="77777777" w:rsidR="00F45BED" w:rsidRPr="00627B4B" w:rsidRDefault="00F45BED">
      <w:pPr>
        <w:rPr>
          <w:b/>
          <w:sz w:val="28"/>
        </w:rPr>
      </w:pPr>
    </w:p>
    <w:p w14:paraId="566612F0" w14:textId="77777777" w:rsidR="00F45BED" w:rsidRPr="00627B4B" w:rsidRDefault="00F45BED" w:rsidP="00072722">
      <w:pPr>
        <w:tabs>
          <w:tab w:val="left" w:pos="2552"/>
        </w:tabs>
      </w:pPr>
      <w:r w:rsidRPr="00627B4B">
        <w:rPr>
          <w:b/>
        </w:rPr>
        <w:t>Tid:</w:t>
      </w:r>
      <w:r w:rsidRPr="00627B4B">
        <w:rPr>
          <w:b/>
        </w:rPr>
        <w:tab/>
      </w:r>
      <w:r w:rsidR="00137B87">
        <w:t>201</w:t>
      </w:r>
      <w:r w:rsidR="00D0351E">
        <w:t>5</w:t>
      </w:r>
      <w:r w:rsidR="00CC40A5">
        <w:t>-</w:t>
      </w:r>
      <w:r w:rsidR="00C26E64">
        <w:t>11</w:t>
      </w:r>
      <w:r w:rsidR="00283CAD">
        <w:t>-</w:t>
      </w:r>
      <w:r w:rsidR="00D0351E">
        <w:t>1</w:t>
      </w:r>
      <w:r w:rsidR="00C26E64">
        <w:t>3</w:t>
      </w:r>
      <w:r w:rsidR="00CC40A5">
        <w:t xml:space="preserve"> </w:t>
      </w:r>
      <w:r w:rsidR="00453CB1">
        <w:t xml:space="preserve"> </w:t>
      </w:r>
      <w:r w:rsidR="00D67BFE">
        <w:t>kl</w:t>
      </w:r>
      <w:r w:rsidR="002E0ADD">
        <w:t>.</w:t>
      </w:r>
      <w:r w:rsidR="00D67BFE">
        <w:t xml:space="preserve"> </w:t>
      </w:r>
      <w:r w:rsidR="00712476">
        <w:t>12</w:t>
      </w:r>
      <w:r w:rsidR="000157E0">
        <w:t>:</w:t>
      </w:r>
      <w:r w:rsidR="00712476">
        <w:t>00</w:t>
      </w:r>
    </w:p>
    <w:p w14:paraId="24F16D8A" w14:textId="77777777" w:rsidR="00F45BED" w:rsidRPr="00627B4B" w:rsidRDefault="00F45BED" w:rsidP="00072722">
      <w:pPr>
        <w:tabs>
          <w:tab w:val="left" w:pos="2552"/>
        </w:tabs>
      </w:pPr>
    </w:p>
    <w:p w14:paraId="5D040446" w14:textId="77777777" w:rsidR="009B0F4A" w:rsidRDefault="00F45BED" w:rsidP="009B0F4A">
      <w:pPr>
        <w:tabs>
          <w:tab w:val="left" w:pos="2552"/>
        </w:tabs>
      </w:pPr>
      <w:r w:rsidRPr="00627B4B">
        <w:rPr>
          <w:b/>
        </w:rPr>
        <w:t>Plats:</w:t>
      </w:r>
      <w:r w:rsidRPr="00627B4B">
        <w:rPr>
          <w:b/>
        </w:rPr>
        <w:tab/>
      </w:r>
      <w:r w:rsidR="00C26E64">
        <w:rPr>
          <w:b/>
        </w:rPr>
        <w:t>Stadshuset</w:t>
      </w:r>
      <w:r w:rsidR="006B1692">
        <w:rPr>
          <w:b/>
        </w:rPr>
        <w:t xml:space="preserve">, </w:t>
      </w:r>
      <w:r w:rsidR="00DD1A6E" w:rsidRPr="00DD1A6E">
        <w:rPr>
          <w:b/>
        </w:rPr>
        <w:t xml:space="preserve">Malmö </w:t>
      </w:r>
    </w:p>
    <w:p w14:paraId="7E24D3A8" w14:textId="77777777" w:rsidR="009B0F4A" w:rsidRDefault="009B0F4A" w:rsidP="009B0F4A">
      <w:pPr>
        <w:tabs>
          <w:tab w:val="left" w:pos="2552"/>
        </w:tabs>
      </w:pPr>
    </w:p>
    <w:p w14:paraId="65D8D940" w14:textId="77777777" w:rsidR="00F875DB" w:rsidRPr="00C26E64" w:rsidRDefault="00F45BED" w:rsidP="00712476">
      <w:pPr>
        <w:tabs>
          <w:tab w:val="left" w:pos="2552"/>
        </w:tabs>
        <w:ind w:left="2550" w:hanging="2550"/>
      </w:pPr>
      <w:r w:rsidRPr="00627B4B">
        <w:rPr>
          <w:b/>
        </w:rPr>
        <w:t>Närvarande:</w:t>
      </w:r>
      <w:r w:rsidRPr="00627B4B">
        <w:rPr>
          <w:b/>
        </w:rPr>
        <w:tab/>
      </w:r>
      <w:r w:rsidR="00C26E64" w:rsidRPr="00C26E64">
        <w:t>Erik Rånlund</w:t>
      </w:r>
      <w:r w:rsidR="006B1692" w:rsidRPr="00C26E64">
        <w:br/>
      </w:r>
      <w:r w:rsidR="00712476" w:rsidRPr="00C26E64">
        <w:t>Maja Modigh</w:t>
      </w:r>
    </w:p>
    <w:p w14:paraId="4B136AF4" w14:textId="77777777" w:rsidR="00C26E64" w:rsidRPr="00C26E64" w:rsidRDefault="00C26E64" w:rsidP="00712476">
      <w:pPr>
        <w:tabs>
          <w:tab w:val="left" w:pos="2552"/>
        </w:tabs>
        <w:ind w:left="2550" w:hanging="2550"/>
      </w:pPr>
      <w:r w:rsidRPr="00C26E64">
        <w:tab/>
        <w:t>Marielle Blixt</w:t>
      </w:r>
    </w:p>
    <w:p w14:paraId="42FAF266" w14:textId="77777777" w:rsidR="00712476" w:rsidRDefault="00712476" w:rsidP="00712476">
      <w:pPr>
        <w:tabs>
          <w:tab w:val="left" w:pos="2552"/>
        </w:tabs>
        <w:ind w:left="2550" w:hanging="2550"/>
      </w:pPr>
      <w:r>
        <w:rPr>
          <w:b/>
        </w:rPr>
        <w:tab/>
      </w:r>
      <w:r w:rsidRPr="00712476">
        <w:t>Åsa Lindblad</w:t>
      </w:r>
      <w:r w:rsidR="00C26E64">
        <w:t xml:space="preserve"> (uppkopplad)</w:t>
      </w:r>
    </w:p>
    <w:p w14:paraId="30321224" w14:textId="77777777" w:rsidR="00C26E64" w:rsidRPr="00712476" w:rsidRDefault="00C26E64" w:rsidP="00712476">
      <w:pPr>
        <w:tabs>
          <w:tab w:val="left" w:pos="2552"/>
        </w:tabs>
        <w:ind w:left="2550" w:hanging="2550"/>
      </w:pPr>
      <w:r>
        <w:tab/>
        <w:t>Louise Palm</w:t>
      </w:r>
    </w:p>
    <w:p w14:paraId="0BEEB5D0" w14:textId="77777777" w:rsidR="00F875DB" w:rsidRPr="006B1692" w:rsidRDefault="00F875DB" w:rsidP="00F875DB">
      <w:pPr>
        <w:tabs>
          <w:tab w:val="left" w:pos="2552"/>
        </w:tabs>
        <w:ind w:left="2550" w:hanging="2550"/>
      </w:pPr>
      <w:r w:rsidRPr="006B1692">
        <w:tab/>
      </w:r>
    </w:p>
    <w:p w14:paraId="5FC1B205" w14:textId="77777777" w:rsidR="009835AE" w:rsidRPr="006B1692" w:rsidRDefault="009835AE" w:rsidP="006213C5">
      <w:pPr>
        <w:tabs>
          <w:tab w:val="left" w:pos="2552"/>
        </w:tabs>
        <w:rPr>
          <w:b/>
        </w:rPr>
      </w:pPr>
    </w:p>
    <w:p w14:paraId="24D75245" w14:textId="77777777" w:rsidR="00F65D84" w:rsidRDefault="002F282A" w:rsidP="00C26E64">
      <w:pPr>
        <w:tabs>
          <w:tab w:val="left" w:pos="2552"/>
        </w:tabs>
        <w:ind w:left="2550" w:hanging="2550"/>
      </w:pPr>
      <w:r>
        <w:rPr>
          <w:b/>
        </w:rPr>
        <w:t>Ej närvarande</w:t>
      </w:r>
      <w:r w:rsidR="005C686E">
        <w:rPr>
          <w:b/>
        </w:rPr>
        <w:t>:</w:t>
      </w:r>
      <w:r w:rsidR="00D0351E">
        <w:t xml:space="preserve"> </w:t>
      </w:r>
      <w:r w:rsidR="00A241B9">
        <w:tab/>
      </w:r>
      <w:r w:rsidR="00712476" w:rsidRPr="006B1692">
        <w:t>Marcus Wiedeheim</w:t>
      </w:r>
      <w:r w:rsidR="00B150E1">
        <w:tab/>
      </w:r>
    </w:p>
    <w:p w14:paraId="737BDC7B" w14:textId="77777777" w:rsidR="005C686E" w:rsidRDefault="005C686E" w:rsidP="00B150E1">
      <w:pPr>
        <w:tabs>
          <w:tab w:val="left" w:pos="4680"/>
        </w:tabs>
        <w:ind w:left="2552"/>
      </w:pPr>
      <w:r>
        <w:t>Näringslivsansvarig LTH</w:t>
      </w:r>
    </w:p>
    <w:p w14:paraId="71C65C75" w14:textId="77777777" w:rsidR="00C26E64" w:rsidRDefault="00C26E64" w:rsidP="00C26E64">
      <w:pPr>
        <w:tabs>
          <w:tab w:val="left" w:pos="4680"/>
        </w:tabs>
        <w:ind w:left="2552"/>
      </w:pPr>
      <w:r>
        <w:t>Erik Sjöberg</w:t>
      </w:r>
    </w:p>
    <w:p w14:paraId="61D5E56B" w14:textId="77777777" w:rsidR="00C26E64" w:rsidRDefault="00C26E64" w:rsidP="00C26E64">
      <w:pPr>
        <w:tabs>
          <w:tab w:val="left" w:pos="4680"/>
        </w:tabs>
        <w:ind w:left="2552"/>
      </w:pPr>
      <w:r>
        <w:t>Karin Ljung</w:t>
      </w:r>
    </w:p>
    <w:p w14:paraId="65CF2FE2" w14:textId="77777777" w:rsidR="00712476" w:rsidRPr="00C87601" w:rsidRDefault="00712476" w:rsidP="00B150E1">
      <w:pPr>
        <w:tabs>
          <w:tab w:val="left" w:pos="4680"/>
        </w:tabs>
        <w:ind w:left="2552"/>
      </w:pPr>
    </w:p>
    <w:p w14:paraId="586CCE29" w14:textId="77777777" w:rsidR="008541E0" w:rsidRDefault="008541E0" w:rsidP="008541E0">
      <w:pPr>
        <w:pStyle w:val="Rubrik1"/>
      </w:pPr>
      <w:r>
        <w:t xml:space="preserve">1. </w:t>
      </w:r>
      <w:r w:rsidRPr="002B4114">
        <w:t>Föregående mötesprotokoll</w:t>
      </w:r>
      <w:bookmarkStart w:id="1" w:name="OLE_LINK1"/>
      <w:bookmarkStart w:id="2" w:name="OLE_LINK2"/>
    </w:p>
    <w:p w14:paraId="612DEBA9" w14:textId="77777777" w:rsidR="008541E0" w:rsidRDefault="008541E0" w:rsidP="008541E0"/>
    <w:p w14:paraId="39B69A65" w14:textId="77777777" w:rsidR="00CC40A5" w:rsidRDefault="008541E0" w:rsidP="008541E0">
      <w:r>
        <w:t>Föregående pr</w:t>
      </w:r>
      <w:r w:rsidR="00CC40A5">
        <w:t>otokoll lades till</w:t>
      </w:r>
      <w:r w:rsidR="007D6919">
        <w:t xml:space="preserve"> handlingarna. Protokollen arkiveras på </w:t>
      </w:r>
      <w:r w:rsidR="00CC40A5">
        <w:t>samhällsbyggarna</w:t>
      </w:r>
      <w:r w:rsidR="007D6919">
        <w:t>s hemsida</w:t>
      </w:r>
      <w:r w:rsidR="00D50FEA">
        <w:t>,</w:t>
      </w:r>
      <w:r w:rsidR="00EC7681">
        <w:t xml:space="preserve"> med hjälp av Ina på kansliet</w:t>
      </w:r>
      <w:r w:rsidR="007D6919">
        <w:t>, i vanlig ordning.</w:t>
      </w:r>
    </w:p>
    <w:bookmarkEnd w:id="1"/>
    <w:bookmarkEnd w:id="2"/>
    <w:p w14:paraId="2D4DF307" w14:textId="77777777" w:rsidR="009835AE" w:rsidRDefault="008541E0" w:rsidP="00C87601">
      <w:pPr>
        <w:pStyle w:val="Rubrik1"/>
      </w:pPr>
      <w:r>
        <w:br/>
      </w:r>
      <w:r w:rsidR="00B47D54">
        <w:t>2</w:t>
      </w:r>
      <w:r w:rsidR="006D4151">
        <w:t xml:space="preserve">. </w:t>
      </w:r>
      <w:r w:rsidR="002F282A">
        <w:t>Samhällsbyggarna Syd</w:t>
      </w:r>
      <w:r w:rsidR="006D4151">
        <w:tab/>
      </w:r>
    </w:p>
    <w:p w14:paraId="22712152" w14:textId="77777777" w:rsidR="009835AE" w:rsidRDefault="009835AE" w:rsidP="009835AE"/>
    <w:p w14:paraId="69180F18" w14:textId="77777777" w:rsidR="00C26E64" w:rsidRDefault="00C26E64" w:rsidP="00DD0CD4">
      <w:r>
        <w:t>Workshop kommer att hållas 7/12 med styrelsen där alla styrelsemedlemmar ombes närvara. Följande ska diskuteras;</w:t>
      </w:r>
    </w:p>
    <w:p w14:paraId="5B07F06C" w14:textId="77777777" w:rsidR="00C26E64" w:rsidRDefault="00C26E64" w:rsidP="00C26E64">
      <w:pPr>
        <w:pStyle w:val="Liststycke"/>
        <w:numPr>
          <w:ilvl w:val="0"/>
          <w:numId w:val="36"/>
        </w:numPr>
      </w:pPr>
      <w:r>
        <w:t>Mål</w:t>
      </w:r>
    </w:p>
    <w:p w14:paraId="5A9F3DDE" w14:textId="77777777" w:rsidR="00C26E64" w:rsidRDefault="00C26E64" w:rsidP="00C26E64">
      <w:pPr>
        <w:pStyle w:val="Liststycke"/>
        <w:numPr>
          <w:ilvl w:val="0"/>
          <w:numId w:val="36"/>
        </w:numPr>
      </w:pPr>
      <w:r>
        <w:t>Aktiviteter och arbetet kring dessa</w:t>
      </w:r>
    </w:p>
    <w:p w14:paraId="2A15574D" w14:textId="77777777" w:rsidR="00C26E64" w:rsidRDefault="00C26E64" w:rsidP="00C26E64">
      <w:pPr>
        <w:pStyle w:val="Liststycke"/>
        <w:numPr>
          <w:ilvl w:val="0"/>
          <w:numId w:val="36"/>
        </w:numPr>
      </w:pPr>
      <w:r>
        <w:t>Förväntningar på varandra</w:t>
      </w:r>
    </w:p>
    <w:p w14:paraId="0FC2DCCC" w14:textId="77777777" w:rsidR="00C26E64" w:rsidRDefault="00C26E64" w:rsidP="00C26E64">
      <w:pPr>
        <w:pStyle w:val="Liststycke"/>
        <w:numPr>
          <w:ilvl w:val="0"/>
          <w:numId w:val="36"/>
        </w:numPr>
      </w:pPr>
      <w:r>
        <w:t>Nya medlemmar</w:t>
      </w:r>
    </w:p>
    <w:p w14:paraId="419D3DF3" w14:textId="77777777" w:rsidR="00C26E64" w:rsidRDefault="00C26E64" w:rsidP="00C26E64">
      <w:pPr>
        <w:pStyle w:val="Liststycke"/>
        <w:numPr>
          <w:ilvl w:val="0"/>
          <w:numId w:val="36"/>
        </w:numPr>
      </w:pPr>
      <w:r>
        <w:t>Ansvarsfördelningar</w:t>
      </w:r>
    </w:p>
    <w:p w14:paraId="485E63D3" w14:textId="77777777" w:rsidR="00C26E64" w:rsidRDefault="00C26E64" w:rsidP="00C26E64">
      <w:pPr>
        <w:pStyle w:val="Liststycke"/>
        <w:numPr>
          <w:ilvl w:val="0"/>
          <w:numId w:val="36"/>
        </w:numPr>
      </w:pPr>
      <w:r>
        <w:t>Krav/förväntningar</w:t>
      </w:r>
    </w:p>
    <w:p w14:paraId="6828799B" w14:textId="77777777" w:rsidR="00C26E64" w:rsidRDefault="00C26E64" w:rsidP="00DD0CD4"/>
    <w:p w14:paraId="73CE14FC" w14:textId="77777777" w:rsidR="009835AE" w:rsidRDefault="00C26E64" w:rsidP="009835AE">
      <w:r>
        <w:t>Maja har tagit fram början till årshjul där årligen återkommande, valfria aktiviteter och styrelsemöten ligger inlagda.</w:t>
      </w:r>
    </w:p>
    <w:p w14:paraId="4407F40B" w14:textId="77777777" w:rsidR="00C26E64" w:rsidRPr="009835AE" w:rsidRDefault="00C26E64" w:rsidP="009835AE"/>
    <w:p w14:paraId="002A2470" w14:textId="77777777" w:rsidR="00C87601" w:rsidRDefault="00B47D54" w:rsidP="00C87601">
      <w:pPr>
        <w:pStyle w:val="Rubrik1"/>
      </w:pPr>
      <w:r>
        <w:t>3</w:t>
      </w:r>
      <w:r w:rsidR="00C87601">
        <w:t xml:space="preserve">. </w:t>
      </w:r>
      <w:r w:rsidR="00413D3D">
        <w:t>Samhällsbyggarna</w:t>
      </w:r>
      <w:r w:rsidR="008348D2">
        <w:t xml:space="preserve"> centralt</w:t>
      </w:r>
    </w:p>
    <w:p w14:paraId="6BC49961" w14:textId="77777777" w:rsidR="00BD62AB" w:rsidRDefault="00BD62AB" w:rsidP="0080218A">
      <w:pPr>
        <w:spacing w:after="120"/>
      </w:pPr>
    </w:p>
    <w:p w14:paraId="703CFD05" w14:textId="77777777" w:rsidR="00817A66" w:rsidRDefault="00C26E64" w:rsidP="0080218A">
      <w:pPr>
        <w:spacing w:after="120"/>
      </w:pPr>
      <w:r>
        <w:t>Samhällsbyggnadsdagarna har genomförts med 723 deltagare.</w:t>
      </w:r>
    </w:p>
    <w:p w14:paraId="6EC3AEDC" w14:textId="77777777" w:rsidR="00C26E64" w:rsidRDefault="00C26E64" w:rsidP="0080218A">
      <w:pPr>
        <w:spacing w:after="120"/>
      </w:pPr>
    </w:p>
    <w:p w14:paraId="64182C79" w14:textId="77777777" w:rsidR="00C26E64" w:rsidRDefault="00C26E64" w:rsidP="0080218A">
      <w:pPr>
        <w:spacing w:after="120"/>
      </w:pPr>
      <w:r>
        <w:t xml:space="preserve">Årestugans framtid är aktuell. En enkät kommer att skickas ut till alla medlemmar. Viktigt att alla </w:t>
      </w:r>
      <w:r w:rsidR="005A0B6B">
        <w:t xml:space="preserve">medlemmar </w:t>
      </w:r>
      <w:r>
        <w:t>får komma till tals i denna fråga.</w:t>
      </w:r>
    </w:p>
    <w:p w14:paraId="0E6F1638" w14:textId="77777777" w:rsidR="009A1E6F" w:rsidRDefault="00366A02" w:rsidP="007B5BC2">
      <w:pPr>
        <w:pStyle w:val="Rubrik1"/>
        <w:spacing w:before="240"/>
      </w:pPr>
      <w:r>
        <w:t>4</w:t>
      </w:r>
      <w:r w:rsidR="006F3B28">
        <w:t xml:space="preserve">. </w:t>
      </w:r>
      <w:r w:rsidR="00964CC0">
        <w:t>Genomförda</w:t>
      </w:r>
      <w:r w:rsidR="009A1E6F">
        <w:t xml:space="preserve"> aktiviteter</w:t>
      </w:r>
      <w:r w:rsidR="00817A66">
        <w:t xml:space="preserve"> i syd</w:t>
      </w:r>
    </w:p>
    <w:p w14:paraId="56B42A46" w14:textId="77777777" w:rsidR="00F64F31" w:rsidRDefault="00F64F31" w:rsidP="00F64F31"/>
    <w:p w14:paraId="58C6A7A7" w14:textId="77777777" w:rsidR="00737B56" w:rsidRPr="00F64F31" w:rsidRDefault="00BE4989" w:rsidP="00BE4989">
      <w:pPr>
        <w:ind w:left="360"/>
      </w:pPr>
      <w:r>
        <w:lastRenderedPageBreak/>
        <w:t xml:space="preserve">Årsmöte </w:t>
      </w:r>
    </w:p>
    <w:p w14:paraId="581AA4E8" w14:textId="77777777" w:rsidR="001370DF" w:rsidRDefault="00366A02" w:rsidP="007B5BC2">
      <w:pPr>
        <w:pStyle w:val="Rubrik1"/>
        <w:spacing w:before="240"/>
      </w:pPr>
      <w:r>
        <w:t>5</w:t>
      </w:r>
      <w:r w:rsidR="001370DF">
        <w:t xml:space="preserve">. Planering av </w:t>
      </w:r>
      <w:r w:rsidR="001370DF" w:rsidRPr="00DF6487">
        <w:t>aktiviteter</w:t>
      </w:r>
      <w:r w:rsidR="001370DF">
        <w:t xml:space="preserve"> </w:t>
      </w:r>
      <w:r w:rsidR="009F2877">
        <w:t>under vintern/våren</w:t>
      </w:r>
    </w:p>
    <w:p w14:paraId="1135400F" w14:textId="77777777" w:rsidR="008C5D75" w:rsidRDefault="00737B56" w:rsidP="008C5D75">
      <w:pPr>
        <w:numPr>
          <w:ilvl w:val="0"/>
          <w:numId w:val="29"/>
        </w:numPr>
        <w:spacing w:before="120"/>
      </w:pPr>
      <w:r w:rsidRPr="00BB0DA4">
        <w:t>Utbyggnad av fyra spår Lund-Malmö</w:t>
      </w:r>
      <w:r>
        <w:t xml:space="preserve"> – Trafikve</w:t>
      </w:r>
      <w:r w:rsidR="008C5D75">
        <w:t xml:space="preserve">rket, Jens-Peter Eisenschmidt. </w:t>
      </w:r>
      <w:r>
        <w:t xml:space="preserve">Marcus W ansvarar och har tagit kontakt med Jens som är positiv. Jens önskar hålla </w:t>
      </w:r>
      <w:r w:rsidR="008C5D75">
        <w:t>föredraget</w:t>
      </w:r>
      <w:r>
        <w:t xml:space="preserve"> på sitt projektkontor i Åkarp där allt material och utställning finns. Föredraget föreslås ske i slutet av oktober</w:t>
      </w:r>
      <w:r w:rsidR="008C5D75">
        <w:t xml:space="preserve"> (tidigare avsatt för september), för att hinna marknadsföra och planera arrangemanget i tid. Diskussion fördes om arrangemanget ska hållas i</w:t>
      </w:r>
      <w:r w:rsidR="00BE4989">
        <w:t xml:space="preserve"> lokal i</w:t>
      </w:r>
      <w:r w:rsidR="008C5D75">
        <w:t xml:space="preserve"> Malmö istället, för att besökarna ska kunna ta sig dit smidigt. Marcus undersöker vidare om Jens-Peter kan tänka sig ha arrangemanet </w:t>
      </w:r>
      <w:r w:rsidR="00BE4989">
        <w:t>på annan ort</w:t>
      </w:r>
      <w:r w:rsidR="008C5D75">
        <w:t>.  Marcus undersöker också</w:t>
      </w:r>
      <w:r w:rsidR="00BE4989">
        <w:t xml:space="preserve"> exakt</w:t>
      </w:r>
      <w:r w:rsidR="008C5D75">
        <w:t xml:space="preserve"> datum</w:t>
      </w:r>
      <w:r w:rsidR="00BE4989">
        <w:t xml:space="preserve"> och tid</w:t>
      </w:r>
      <w:r w:rsidR="008C5D75">
        <w:t xml:space="preserve"> för arrangemanget och meddelar Ina, som</w:t>
      </w:r>
      <w:r w:rsidR="00BE4989">
        <w:t xml:space="preserve"> publicerar i medlemsblad</w:t>
      </w:r>
      <w:r w:rsidR="008C5D75">
        <w:t xml:space="preserve"> och hemsida. </w:t>
      </w:r>
    </w:p>
    <w:p w14:paraId="42E748E1" w14:textId="77777777" w:rsidR="008C5D75" w:rsidRDefault="008C5D75" w:rsidP="008C5D75">
      <w:pPr>
        <w:spacing w:before="120"/>
        <w:ind w:left="700"/>
      </w:pPr>
      <w:r>
        <w:t xml:space="preserve">Diskussion fördes om det </w:t>
      </w:r>
      <w:r w:rsidR="00BE4989">
        <w:t xml:space="preserve">är </w:t>
      </w:r>
      <w:r>
        <w:t>aktuellt med ytterligare</w:t>
      </w:r>
      <w:r w:rsidR="00BE4989">
        <w:t xml:space="preserve"> en</w:t>
      </w:r>
      <w:r>
        <w:t xml:space="preserve"> talare som är knuten till projektet, t.ex. politiker eller någon med mer teknisk kompetens</w:t>
      </w:r>
      <w:r w:rsidR="00BE4989">
        <w:t>,</w:t>
      </w:r>
      <w:r>
        <w:t xml:space="preserve"> eller någon med </w:t>
      </w:r>
      <w:r w:rsidR="00BE4989">
        <w:t>kunskap om</w:t>
      </w:r>
      <w:r>
        <w:t xml:space="preserve"> historiken. Markus undersöker med Jens om han vet några ytterligare talare.</w:t>
      </w:r>
    </w:p>
    <w:p w14:paraId="3DE3B9E1" w14:textId="77777777" w:rsidR="00C26E64" w:rsidRDefault="00C26E64" w:rsidP="008C5D75">
      <w:pPr>
        <w:spacing w:before="120"/>
        <w:ind w:left="700"/>
      </w:pPr>
    </w:p>
    <w:p w14:paraId="645EB3EB" w14:textId="77777777" w:rsidR="00C26E64" w:rsidRDefault="00C26E64" w:rsidP="008C5D75">
      <w:pPr>
        <w:spacing w:before="120"/>
        <w:ind w:left="700"/>
      </w:pPr>
      <w:r>
        <w:t>Marielle har inte hört någonting nytt gällande denna träff</w:t>
      </w:r>
    </w:p>
    <w:p w14:paraId="20292DA4" w14:textId="77777777" w:rsidR="00737B56" w:rsidRDefault="00737B56" w:rsidP="00737B56">
      <w:pPr>
        <w:numPr>
          <w:ilvl w:val="0"/>
          <w:numId w:val="29"/>
        </w:numPr>
        <w:spacing w:before="120"/>
      </w:pPr>
      <w:r>
        <w:t xml:space="preserve">Adventsfika </w:t>
      </w:r>
      <w:r w:rsidR="00C26E64">
        <w:t xml:space="preserve">3 </w:t>
      </w:r>
      <w:r>
        <w:t>december.</w:t>
      </w:r>
      <w:r w:rsidR="00C26E64">
        <w:t xml:space="preserve"> Susanne Edenswärd Maqs pratar om fortsatta problem med de enstegstätade fasaderna efter renovering. Erik Rånlund ansvarar</w:t>
      </w:r>
    </w:p>
    <w:p w14:paraId="66C8BC4D" w14:textId="77777777" w:rsidR="00C26E64" w:rsidRDefault="00C26E64" w:rsidP="00737B56">
      <w:pPr>
        <w:numPr>
          <w:ilvl w:val="0"/>
          <w:numId w:val="29"/>
        </w:numPr>
        <w:spacing w:before="120"/>
      </w:pPr>
      <w:r>
        <w:t>16/12 Julmys med nya BBR-krav. Louise ansvarar</w:t>
      </w:r>
    </w:p>
    <w:p w14:paraId="3DECBA01" w14:textId="77777777" w:rsidR="00C26E64" w:rsidRDefault="00C26E64" w:rsidP="00C26E64">
      <w:pPr>
        <w:spacing w:before="120"/>
        <w:ind w:left="700"/>
      </w:pPr>
    </w:p>
    <w:p w14:paraId="3DA87EA6" w14:textId="77777777" w:rsidR="0030610F" w:rsidRDefault="00366A02" w:rsidP="0030610F">
      <w:pPr>
        <w:pStyle w:val="Rubrik1"/>
        <w:spacing w:before="240"/>
      </w:pPr>
      <w:r>
        <w:t>6</w:t>
      </w:r>
      <w:r w:rsidR="00674080">
        <w:t xml:space="preserve">. </w:t>
      </w:r>
      <w:r w:rsidR="00BB0DA4">
        <w:t>Förslag på a</w:t>
      </w:r>
      <w:r w:rsidR="00674080">
        <w:t>ktiviteter för framtiden</w:t>
      </w:r>
    </w:p>
    <w:p w14:paraId="040F6852" w14:textId="77777777" w:rsidR="00794650" w:rsidRDefault="00794650" w:rsidP="00794650">
      <w:pPr>
        <w:numPr>
          <w:ilvl w:val="0"/>
          <w:numId w:val="29"/>
        </w:numPr>
        <w:spacing w:before="120"/>
      </w:pPr>
      <w:r>
        <w:t>Fönster mot nya studenter – lite reklam för vår förening efter en föreläsning</w:t>
      </w:r>
      <w:r w:rsidR="00C26E64">
        <w:t xml:space="preserve"> Maja ansvarar mars/april</w:t>
      </w:r>
    </w:p>
    <w:p w14:paraId="5E21C63D" w14:textId="77777777" w:rsidR="00447FB7" w:rsidRDefault="00447FB7" w:rsidP="00447FB7">
      <w:pPr>
        <w:numPr>
          <w:ilvl w:val="0"/>
          <w:numId w:val="29"/>
        </w:numPr>
        <w:spacing w:before="120"/>
      </w:pPr>
      <w:r>
        <w:t>Presentation om arbetet med Malmömetro – Malmö Stad?</w:t>
      </w:r>
    </w:p>
    <w:p w14:paraId="50BEF1B1" w14:textId="77777777" w:rsidR="00447FB7" w:rsidRDefault="00447FB7" w:rsidP="00447FB7">
      <w:pPr>
        <w:numPr>
          <w:ilvl w:val="0"/>
          <w:numId w:val="29"/>
        </w:numPr>
        <w:spacing w:before="120"/>
      </w:pPr>
      <w:r>
        <w:t>Hallandsåsen – Historien kring den försenade tunneln, skandalerna och kostnaderna ?</w:t>
      </w:r>
      <w:r w:rsidR="00FE4B22">
        <w:t xml:space="preserve"> </w:t>
      </w:r>
      <w:r w:rsidR="00BE4989">
        <w:t>Våren</w:t>
      </w:r>
      <w:r w:rsidR="00FE4B22">
        <w:t xml:space="preserve"> 2015, tidigast.</w:t>
      </w:r>
    </w:p>
    <w:p w14:paraId="484B03D8" w14:textId="77777777" w:rsidR="00BB0DA4" w:rsidRDefault="00BB0DA4" w:rsidP="00BB0DA4">
      <w:pPr>
        <w:numPr>
          <w:ilvl w:val="0"/>
          <w:numId w:val="29"/>
        </w:numPr>
        <w:spacing w:before="120"/>
      </w:pPr>
      <w:r>
        <w:t xml:space="preserve">Kusterosion och översvämningsrisker </w:t>
      </w:r>
      <w:r w:rsidR="00447FB7">
        <w:t>med fokus på Kristianstad, Naturum (Stomme/arkitektur Structor/white) och vattenriket? Planfrågor som förs i skuggan av dessa risker? Paneldebatt?</w:t>
      </w:r>
    </w:p>
    <w:p w14:paraId="00DF4892" w14:textId="77777777" w:rsidR="00BB0DA4" w:rsidRDefault="00BB0DA4" w:rsidP="00BB0DA4">
      <w:pPr>
        <w:numPr>
          <w:ilvl w:val="0"/>
          <w:numId w:val="29"/>
        </w:numPr>
        <w:spacing w:before="120"/>
      </w:pPr>
      <w:r>
        <w:t>PBL – seminarium om spårbunden trafik Lund, Malmö, Helsingborg</w:t>
      </w:r>
    </w:p>
    <w:p w14:paraId="10EFA703" w14:textId="77777777" w:rsidR="00BB0DA4" w:rsidRDefault="00BB0DA4" w:rsidP="00BB0DA4">
      <w:pPr>
        <w:numPr>
          <w:ilvl w:val="0"/>
          <w:numId w:val="29"/>
        </w:numPr>
        <w:spacing w:before="120"/>
      </w:pPr>
      <w:r>
        <w:t>Rivning av Barsebäck kärnkraftverk, omdaning av markområden, nya byggrätter, Kävlinge kommun</w:t>
      </w:r>
    </w:p>
    <w:p w14:paraId="54E6EABE" w14:textId="77777777" w:rsidR="00447FB7" w:rsidRDefault="00447FB7" w:rsidP="00BB0DA4">
      <w:pPr>
        <w:numPr>
          <w:ilvl w:val="0"/>
          <w:numId w:val="29"/>
        </w:numPr>
        <w:spacing w:before="120"/>
      </w:pPr>
      <w:r>
        <w:t xml:space="preserve">Svårigheter/problem att bygga i den </w:t>
      </w:r>
      <w:r w:rsidR="0068174F">
        <w:t>täta staden? Krav gentemot utseende och funktion?</w:t>
      </w:r>
    </w:p>
    <w:p w14:paraId="39C85965" w14:textId="77777777" w:rsidR="00DE5147" w:rsidRDefault="00DE5147" w:rsidP="00BB0DA4">
      <w:pPr>
        <w:numPr>
          <w:ilvl w:val="0"/>
          <w:numId w:val="29"/>
        </w:numPr>
        <w:spacing w:before="120"/>
      </w:pPr>
      <w:r>
        <w:t>Stadskärnorna i Malmö och Lund – hur får vi dem att må bättre?</w:t>
      </w:r>
    </w:p>
    <w:p w14:paraId="561A5C18" w14:textId="77777777" w:rsidR="00C26E64" w:rsidRDefault="00C26E64" w:rsidP="009A54F2">
      <w:pPr>
        <w:pStyle w:val="Rubrik1"/>
        <w:spacing w:before="240"/>
      </w:pPr>
    </w:p>
    <w:p w14:paraId="4C4BEDD8" w14:textId="77777777" w:rsidR="009A54F2" w:rsidRDefault="00366A02" w:rsidP="009A54F2">
      <w:pPr>
        <w:pStyle w:val="Rubrik1"/>
        <w:spacing w:before="240"/>
      </w:pPr>
      <w:r>
        <w:t>7</w:t>
      </w:r>
      <w:r w:rsidR="009A54F2">
        <w:t>. Övrigt</w:t>
      </w:r>
    </w:p>
    <w:p w14:paraId="17F04B3E" w14:textId="77777777" w:rsidR="005B2EBB" w:rsidRPr="005B2EBB" w:rsidRDefault="005B2EBB" w:rsidP="005B2EBB">
      <w:pPr>
        <w:numPr>
          <w:ilvl w:val="0"/>
          <w:numId w:val="30"/>
        </w:numPr>
      </w:pPr>
      <w:r>
        <w:t>Inga övriga frågor</w:t>
      </w:r>
      <w:r w:rsidR="00BB44C6">
        <w:t>.</w:t>
      </w:r>
    </w:p>
    <w:p w14:paraId="78833FD8" w14:textId="77777777" w:rsidR="0053146B" w:rsidRPr="0053146B" w:rsidRDefault="00366A02" w:rsidP="0053146B">
      <w:pPr>
        <w:pStyle w:val="Rubrik1"/>
        <w:spacing w:before="240"/>
      </w:pPr>
      <w:r>
        <w:lastRenderedPageBreak/>
        <w:t>8</w:t>
      </w:r>
      <w:r w:rsidR="00F45BED">
        <w:t xml:space="preserve">. </w:t>
      </w:r>
      <w:r w:rsidR="006F3B28">
        <w:t>Kommande möten</w:t>
      </w:r>
      <w:r w:rsidR="009A5FDC">
        <w:br/>
      </w:r>
    </w:p>
    <w:p w14:paraId="5E3535C2" w14:textId="77777777" w:rsidR="005605DF" w:rsidRPr="00CC5A7E" w:rsidRDefault="00C26E64" w:rsidP="00794650">
      <w:pPr>
        <w:spacing w:line="360" w:lineRule="auto"/>
        <w:rPr>
          <w:lang w:val="nb-NO"/>
        </w:rPr>
      </w:pPr>
      <w:r>
        <w:rPr>
          <w:lang w:val="nb-NO"/>
        </w:rPr>
        <w:t>7/12 Workshop om arbetssätt framöver</w:t>
      </w:r>
    </w:p>
    <w:p w14:paraId="3A5C29B8" w14:textId="77777777" w:rsidR="009E01A2" w:rsidRDefault="00F45BED" w:rsidP="007527CF">
      <w:pPr>
        <w:pStyle w:val="Sidhuvud"/>
        <w:tabs>
          <w:tab w:val="clear" w:pos="4536"/>
          <w:tab w:val="clear" w:pos="9072"/>
        </w:tabs>
      </w:pPr>
      <w:r>
        <w:t>Vid protokollet</w:t>
      </w:r>
    </w:p>
    <w:p w14:paraId="7CB9544D" w14:textId="77777777" w:rsidR="00C26E64" w:rsidRDefault="00C26E64" w:rsidP="007527CF">
      <w:pPr>
        <w:pStyle w:val="Sidhuvud"/>
        <w:tabs>
          <w:tab w:val="clear" w:pos="4536"/>
          <w:tab w:val="clear" w:pos="9072"/>
        </w:tabs>
      </w:pPr>
      <w:r>
        <w:t>Louise Palm</w:t>
      </w:r>
    </w:p>
    <w:sectPr w:rsidR="00C26E64" w:rsidSect="00952B1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01F5B" w14:textId="77777777" w:rsidR="00036642" w:rsidRDefault="00036642">
      <w:r>
        <w:separator/>
      </w:r>
    </w:p>
  </w:endnote>
  <w:endnote w:type="continuationSeparator" w:id="0">
    <w:p w14:paraId="7F3CA92D" w14:textId="77777777" w:rsidR="00036642" w:rsidRDefault="000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0C78" w14:textId="77777777" w:rsidR="00036642" w:rsidRDefault="00036642">
      <w:r>
        <w:separator/>
      </w:r>
    </w:p>
  </w:footnote>
  <w:footnote w:type="continuationSeparator" w:id="0">
    <w:p w14:paraId="6EC906E3" w14:textId="77777777" w:rsidR="00036642" w:rsidRDefault="000366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80D9" w14:textId="77777777" w:rsidR="00B150E1" w:rsidRDefault="00B150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588A68D" w14:textId="77777777" w:rsidR="00B150E1" w:rsidRDefault="00B150E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8DD0" w14:textId="77777777" w:rsidR="00B150E1" w:rsidRDefault="00B150E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1F33">
      <w:rPr>
        <w:rStyle w:val="Sidnummer"/>
        <w:noProof/>
      </w:rPr>
      <w:t>2</w:t>
    </w:r>
    <w:r>
      <w:rPr>
        <w:rStyle w:val="Sidnummer"/>
      </w:rPr>
      <w:fldChar w:fldCharType="end"/>
    </w:r>
  </w:p>
  <w:p w14:paraId="114D4D17" w14:textId="77777777" w:rsidR="00B150E1" w:rsidRDefault="00D0351E">
    <w:pPr>
      <w:pStyle w:val="Sidhuvud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FF9806" wp14:editId="5A77EE94">
          <wp:simplePos x="0" y="0"/>
          <wp:positionH relativeFrom="column">
            <wp:posOffset>-522605</wp:posOffset>
          </wp:positionH>
          <wp:positionV relativeFrom="paragraph">
            <wp:posOffset>-85725</wp:posOffset>
          </wp:positionV>
          <wp:extent cx="7183120" cy="345440"/>
          <wp:effectExtent l="0" t="0" r="0" b="0"/>
          <wp:wrapTight wrapText="bothSides">
            <wp:wrapPolygon edited="0">
              <wp:start x="9395" y="0"/>
              <wp:lineTo x="1489" y="1191"/>
              <wp:lineTo x="1146" y="17868"/>
              <wp:lineTo x="0" y="19059"/>
              <wp:lineTo x="0" y="20250"/>
              <wp:lineTo x="4010" y="20250"/>
              <wp:lineTo x="21539" y="20250"/>
              <wp:lineTo x="21539" y="1191"/>
              <wp:lineTo x="9796" y="0"/>
              <wp:lineTo x="9395" y="0"/>
            </wp:wrapPolygon>
          </wp:wrapTight>
          <wp:docPr id="2" name="Bildobjekt 2" descr="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_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1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A950" w14:textId="77777777" w:rsidR="00D0351E" w:rsidRDefault="00D0351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0879C9" wp14:editId="4E34DB93">
          <wp:simplePos x="0" y="0"/>
          <wp:positionH relativeFrom="column">
            <wp:posOffset>-522605</wp:posOffset>
          </wp:positionH>
          <wp:positionV relativeFrom="paragraph">
            <wp:posOffset>-47625</wp:posOffset>
          </wp:positionV>
          <wp:extent cx="7183120" cy="345440"/>
          <wp:effectExtent l="0" t="0" r="0" b="0"/>
          <wp:wrapTight wrapText="bothSides">
            <wp:wrapPolygon edited="0">
              <wp:start x="9395" y="0"/>
              <wp:lineTo x="1489" y="1191"/>
              <wp:lineTo x="1146" y="17868"/>
              <wp:lineTo x="0" y="19059"/>
              <wp:lineTo x="0" y="20250"/>
              <wp:lineTo x="4010" y="20250"/>
              <wp:lineTo x="21539" y="20250"/>
              <wp:lineTo x="21539" y="1191"/>
              <wp:lineTo x="9796" y="0"/>
              <wp:lineTo x="9395" y="0"/>
            </wp:wrapPolygon>
          </wp:wrapTight>
          <wp:docPr id="1" name="Bildobjekt 1" descr="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1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E4D"/>
    <w:multiLevelType w:val="hybridMultilevel"/>
    <w:tmpl w:val="584CC57A"/>
    <w:lvl w:ilvl="0" w:tplc="DDFCBD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A31A3"/>
    <w:multiLevelType w:val="hybridMultilevel"/>
    <w:tmpl w:val="ECBEBC4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137554"/>
    <w:multiLevelType w:val="hybridMultilevel"/>
    <w:tmpl w:val="7B34F896"/>
    <w:lvl w:ilvl="0" w:tplc="B7F4AD42">
      <w:start w:val="1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hint="default"/>
      </w:rPr>
    </w:lvl>
    <w:lvl w:ilvl="1" w:tplc="D7767A7C"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83053FC"/>
    <w:multiLevelType w:val="hybridMultilevel"/>
    <w:tmpl w:val="53FECF2E"/>
    <w:lvl w:ilvl="0" w:tplc="DDFCBD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0E4C2F94"/>
    <w:multiLevelType w:val="hybridMultilevel"/>
    <w:tmpl w:val="EFF06124"/>
    <w:lvl w:ilvl="0" w:tplc="DDFCBD5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1E7616"/>
    <w:multiLevelType w:val="hybridMultilevel"/>
    <w:tmpl w:val="F0A4506C"/>
    <w:lvl w:ilvl="0" w:tplc="D7767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4409D"/>
    <w:multiLevelType w:val="hybridMultilevel"/>
    <w:tmpl w:val="27CE7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341B51"/>
    <w:multiLevelType w:val="hybridMultilevel"/>
    <w:tmpl w:val="57F60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421D"/>
    <w:multiLevelType w:val="hybridMultilevel"/>
    <w:tmpl w:val="3224031C"/>
    <w:lvl w:ilvl="0" w:tplc="041D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A4E3CA5"/>
    <w:multiLevelType w:val="hybridMultilevel"/>
    <w:tmpl w:val="804A062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A65574"/>
    <w:multiLevelType w:val="hybridMultilevel"/>
    <w:tmpl w:val="FD3A5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0292"/>
    <w:multiLevelType w:val="hybridMultilevel"/>
    <w:tmpl w:val="C22A4F1A"/>
    <w:lvl w:ilvl="0" w:tplc="041D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303C1890"/>
    <w:multiLevelType w:val="multilevel"/>
    <w:tmpl w:val="A54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0D6B63"/>
    <w:multiLevelType w:val="hybridMultilevel"/>
    <w:tmpl w:val="10AE2C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155B8"/>
    <w:multiLevelType w:val="hybridMultilevel"/>
    <w:tmpl w:val="EE20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FCBD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142BA1"/>
    <w:multiLevelType w:val="hybridMultilevel"/>
    <w:tmpl w:val="00CCD5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66C6F"/>
    <w:multiLevelType w:val="hybridMultilevel"/>
    <w:tmpl w:val="35DEF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30D94"/>
    <w:multiLevelType w:val="hybridMultilevel"/>
    <w:tmpl w:val="2D708C22"/>
    <w:lvl w:ilvl="0" w:tplc="DDFCBD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76308A"/>
    <w:multiLevelType w:val="hybridMultilevel"/>
    <w:tmpl w:val="95E015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32E86"/>
    <w:multiLevelType w:val="hybridMultilevel"/>
    <w:tmpl w:val="0D20072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FD308C"/>
    <w:multiLevelType w:val="hybridMultilevel"/>
    <w:tmpl w:val="628AE294"/>
    <w:lvl w:ilvl="0" w:tplc="DDFCBD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F04AEE"/>
    <w:multiLevelType w:val="hybridMultilevel"/>
    <w:tmpl w:val="6AB4D4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52227"/>
    <w:multiLevelType w:val="hybridMultilevel"/>
    <w:tmpl w:val="BFE8CF42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79370C7"/>
    <w:multiLevelType w:val="hybridMultilevel"/>
    <w:tmpl w:val="9CE0D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61156"/>
    <w:multiLevelType w:val="hybridMultilevel"/>
    <w:tmpl w:val="7D5A4F98"/>
    <w:lvl w:ilvl="0" w:tplc="D7767A7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>
    <w:nsid w:val="58AF07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DC5298A"/>
    <w:multiLevelType w:val="hybridMultilevel"/>
    <w:tmpl w:val="0DF27B82"/>
    <w:lvl w:ilvl="0" w:tplc="DDFCBD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64C4A"/>
    <w:multiLevelType w:val="hybridMultilevel"/>
    <w:tmpl w:val="0C240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BB53A4"/>
    <w:multiLevelType w:val="hybridMultilevel"/>
    <w:tmpl w:val="CB703788"/>
    <w:lvl w:ilvl="0" w:tplc="02585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D652A3"/>
    <w:multiLevelType w:val="hybridMultilevel"/>
    <w:tmpl w:val="EEF602B6"/>
    <w:lvl w:ilvl="0" w:tplc="D7767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A14DA"/>
    <w:multiLevelType w:val="hybridMultilevel"/>
    <w:tmpl w:val="F2427A9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73CA7"/>
    <w:multiLevelType w:val="hybridMultilevel"/>
    <w:tmpl w:val="20245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81357A"/>
    <w:multiLevelType w:val="hybridMultilevel"/>
    <w:tmpl w:val="A54A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B415B"/>
    <w:multiLevelType w:val="hybridMultilevel"/>
    <w:tmpl w:val="EE2CC3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E6C18"/>
    <w:multiLevelType w:val="hybridMultilevel"/>
    <w:tmpl w:val="3CB67E88"/>
    <w:lvl w:ilvl="0" w:tplc="DDFCBD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5"/>
  </w:num>
  <w:num w:numId="5">
    <w:abstractNumId w:val="28"/>
  </w:num>
  <w:num w:numId="6">
    <w:abstractNumId w:val="6"/>
  </w:num>
  <w:num w:numId="7">
    <w:abstractNumId w:val="32"/>
  </w:num>
  <w:num w:numId="8">
    <w:abstractNumId w:val="12"/>
  </w:num>
  <w:num w:numId="9">
    <w:abstractNumId w:val="0"/>
  </w:num>
  <w:num w:numId="10">
    <w:abstractNumId w:val="2"/>
  </w:num>
  <w:num w:numId="11">
    <w:abstractNumId w:val="24"/>
  </w:num>
  <w:num w:numId="12">
    <w:abstractNumId w:val="15"/>
  </w:num>
  <w:num w:numId="13">
    <w:abstractNumId w:val="34"/>
  </w:num>
  <w:num w:numId="14">
    <w:abstractNumId w:val="20"/>
  </w:num>
  <w:num w:numId="15">
    <w:abstractNumId w:val="17"/>
  </w:num>
  <w:num w:numId="16">
    <w:abstractNumId w:val="14"/>
  </w:num>
  <w:num w:numId="17">
    <w:abstractNumId w:val="26"/>
  </w:num>
  <w:num w:numId="18">
    <w:abstractNumId w:val="19"/>
  </w:num>
  <w:num w:numId="19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4"/>
  </w:num>
  <w:num w:numId="22">
    <w:abstractNumId w:val="1"/>
  </w:num>
  <w:num w:numId="23">
    <w:abstractNumId w:val="9"/>
  </w:num>
  <w:num w:numId="24">
    <w:abstractNumId w:val="31"/>
  </w:num>
  <w:num w:numId="25">
    <w:abstractNumId w:val="7"/>
  </w:num>
  <w:num w:numId="26">
    <w:abstractNumId w:val="18"/>
  </w:num>
  <w:num w:numId="27">
    <w:abstractNumId w:val="22"/>
  </w:num>
  <w:num w:numId="28">
    <w:abstractNumId w:val="10"/>
  </w:num>
  <w:num w:numId="29">
    <w:abstractNumId w:val="11"/>
  </w:num>
  <w:num w:numId="30">
    <w:abstractNumId w:val="27"/>
  </w:num>
  <w:num w:numId="31">
    <w:abstractNumId w:val="13"/>
  </w:num>
  <w:num w:numId="32">
    <w:abstractNumId w:val="23"/>
  </w:num>
  <w:num w:numId="33">
    <w:abstractNumId w:val="16"/>
  </w:num>
  <w:num w:numId="34">
    <w:abstractNumId w:val="8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FD"/>
    <w:rsid w:val="0000178C"/>
    <w:rsid w:val="00003C2E"/>
    <w:rsid w:val="00004CD8"/>
    <w:rsid w:val="00005992"/>
    <w:rsid w:val="0001217A"/>
    <w:rsid w:val="00012DA6"/>
    <w:rsid w:val="000157E0"/>
    <w:rsid w:val="00015DB0"/>
    <w:rsid w:val="0001688B"/>
    <w:rsid w:val="00017D5F"/>
    <w:rsid w:val="0002398B"/>
    <w:rsid w:val="000248A3"/>
    <w:rsid w:val="0003044A"/>
    <w:rsid w:val="00032A60"/>
    <w:rsid w:val="00036642"/>
    <w:rsid w:val="00037C38"/>
    <w:rsid w:val="00041690"/>
    <w:rsid w:val="00042888"/>
    <w:rsid w:val="00042B8C"/>
    <w:rsid w:val="000444E6"/>
    <w:rsid w:val="00044DF2"/>
    <w:rsid w:val="00046022"/>
    <w:rsid w:val="00052062"/>
    <w:rsid w:val="00054F66"/>
    <w:rsid w:val="000555D2"/>
    <w:rsid w:val="000679FB"/>
    <w:rsid w:val="000717A2"/>
    <w:rsid w:val="00072722"/>
    <w:rsid w:val="00073328"/>
    <w:rsid w:val="000862E9"/>
    <w:rsid w:val="0008658B"/>
    <w:rsid w:val="00086959"/>
    <w:rsid w:val="000870C0"/>
    <w:rsid w:val="00095D93"/>
    <w:rsid w:val="000969F8"/>
    <w:rsid w:val="000A104F"/>
    <w:rsid w:val="000A384D"/>
    <w:rsid w:val="000A3B47"/>
    <w:rsid w:val="000A4193"/>
    <w:rsid w:val="000A4A2C"/>
    <w:rsid w:val="000B6DC9"/>
    <w:rsid w:val="000B6DE8"/>
    <w:rsid w:val="000B7A36"/>
    <w:rsid w:val="000C1A63"/>
    <w:rsid w:val="000C27D5"/>
    <w:rsid w:val="000D007A"/>
    <w:rsid w:val="000D14F3"/>
    <w:rsid w:val="000D2837"/>
    <w:rsid w:val="000D2AB8"/>
    <w:rsid w:val="000D32FE"/>
    <w:rsid w:val="000D5D35"/>
    <w:rsid w:val="000D5D80"/>
    <w:rsid w:val="000D5DF5"/>
    <w:rsid w:val="000E473C"/>
    <w:rsid w:val="000E47F6"/>
    <w:rsid w:val="000E775C"/>
    <w:rsid w:val="000F3E61"/>
    <w:rsid w:val="000F414B"/>
    <w:rsid w:val="0010284B"/>
    <w:rsid w:val="00103D2A"/>
    <w:rsid w:val="00105E4A"/>
    <w:rsid w:val="00106A62"/>
    <w:rsid w:val="00114369"/>
    <w:rsid w:val="001155D9"/>
    <w:rsid w:val="0011765F"/>
    <w:rsid w:val="00117AE2"/>
    <w:rsid w:val="00121560"/>
    <w:rsid w:val="00124077"/>
    <w:rsid w:val="00124953"/>
    <w:rsid w:val="00124D9A"/>
    <w:rsid w:val="00125596"/>
    <w:rsid w:val="001335EA"/>
    <w:rsid w:val="00134A7F"/>
    <w:rsid w:val="0013551E"/>
    <w:rsid w:val="00136136"/>
    <w:rsid w:val="001362F7"/>
    <w:rsid w:val="001370DF"/>
    <w:rsid w:val="00137B87"/>
    <w:rsid w:val="001413C5"/>
    <w:rsid w:val="00143F56"/>
    <w:rsid w:val="00146FE3"/>
    <w:rsid w:val="00154A74"/>
    <w:rsid w:val="00154E47"/>
    <w:rsid w:val="00155124"/>
    <w:rsid w:val="0015642C"/>
    <w:rsid w:val="00156B3C"/>
    <w:rsid w:val="001571F5"/>
    <w:rsid w:val="00161AFD"/>
    <w:rsid w:val="00162238"/>
    <w:rsid w:val="00162EEC"/>
    <w:rsid w:val="0016422E"/>
    <w:rsid w:val="00165613"/>
    <w:rsid w:val="00173B0E"/>
    <w:rsid w:val="00173ECB"/>
    <w:rsid w:val="00174992"/>
    <w:rsid w:val="00176BB9"/>
    <w:rsid w:val="00176CAB"/>
    <w:rsid w:val="0018012F"/>
    <w:rsid w:val="0018169C"/>
    <w:rsid w:val="00181AA7"/>
    <w:rsid w:val="00182852"/>
    <w:rsid w:val="001838A7"/>
    <w:rsid w:val="0018404E"/>
    <w:rsid w:val="00184C02"/>
    <w:rsid w:val="0018597F"/>
    <w:rsid w:val="001876C2"/>
    <w:rsid w:val="001911BE"/>
    <w:rsid w:val="001916D2"/>
    <w:rsid w:val="001959B9"/>
    <w:rsid w:val="00196FF5"/>
    <w:rsid w:val="001A4F87"/>
    <w:rsid w:val="001A5258"/>
    <w:rsid w:val="001A5458"/>
    <w:rsid w:val="001A7F11"/>
    <w:rsid w:val="001B15D3"/>
    <w:rsid w:val="001B249A"/>
    <w:rsid w:val="001B2E0A"/>
    <w:rsid w:val="001B3BEC"/>
    <w:rsid w:val="001B3E90"/>
    <w:rsid w:val="001B59ED"/>
    <w:rsid w:val="001B7902"/>
    <w:rsid w:val="001C633E"/>
    <w:rsid w:val="001D223F"/>
    <w:rsid w:val="001D4DE8"/>
    <w:rsid w:val="001D5B66"/>
    <w:rsid w:val="001D6F23"/>
    <w:rsid w:val="001D7848"/>
    <w:rsid w:val="001E2EF0"/>
    <w:rsid w:val="001E40ED"/>
    <w:rsid w:val="001E5BB1"/>
    <w:rsid w:val="001E5F16"/>
    <w:rsid w:val="001E7511"/>
    <w:rsid w:val="001F1580"/>
    <w:rsid w:val="001F1896"/>
    <w:rsid w:val="001F4832"/>
    <w:rsid w:val="001F6512"/>
    <w:rsid w:val="001F6BA0"/>
    <w:rsid w:val="001F6BB1"/>
    <w:rsid w:val="001F6EB5"/>
    <w:rsid w:val="00200A22"/>
    <w:rsid w:val="002014F5"/>
    <w:rsid w:val="00202A1B"/>
    <w:rsid w:val="00210A94"/>
    <w:rsid w:val="00212A9C"/>
    <w:rsid w:val="00213739"/>
    <w:rsid w:val="0021680D"/>
    <w:rsid w:val="00220BAE"/>
    <w:rsid w:val="00220E6F"/>
    <w:rsid w:val="002219F5"/>
    <w:rsid w:val="0022239D"/>
    <w:rsid w:val="002228C1"/>
    <w:rsid w:val="00225D64"/>
    <w:rsid w:val="00227D89"/>
    <w:rsid w:val="00230EB2"/>
    <w:rsid w:val="002355A3"/>
    <w:rsid w:val="0024018B"/>
    <w:rsid w:val="002451B5"/>
    <w:rsid w:val="002475E8"/>
    <w:rsid w:val="002476B1"/>
    <w:rsid w:val="002500DA"/>
    <w:rsid w:val="00250342"/>
    <w:rsid w:val="00254ACB"/>
    <w:rsid w:val="002553D6"/>
    <w:rsid w:val="0025555B"/>
    <w:rsid w:val="00261A45"/>
    <w:rsid w:val="002626A3"/>
    <w:rsid w:val="002674CB"/>
    <w:rsid w:val="00267F95"/>
    <w:rsid w:val="0027398B"/>
    <w:rsid w:val="002748FA"/>
    <w:rsid w:val="00277020"/>
    <w:rsid w:val="00277930"/>
    <w:rsid w:val="002806BA"/>
    <w:rsid w:val="002808B6"/>
    <w:rsid w:val="00282B25"/>
    <w:rsid w:val="00283A17"/>
    <w:rsid w:val="00283CAD"/>
    <w:rsid w:val="00285233"/>
    <w:rsid w:val="002861F6"/>
    <w:rsid w:val="00286E5F"/>
    <w:rsid w:val="00287758"/>
    <w:rsid w:val="00290EAE"/>
    <w:rsid w:val="002943D7"/>
    <w:rsid w:val="002A5040"/>
    <w:rsid w:val="002A5AA4"/>
    <w:rsid w:val="002A5B1E"/>
    <w:rsid w:val="002A6CE3"/>
    <w:rsid w:val="002B24F1"/>
    <w:rsid w:val="002B3C11"/>
    <w:rsid w:val="002B4114"/>
    <w:rsid w:val="002B435B"/>
    <w:rsid w:val="002B6AE5"/>
    <w:rsid w:val="002C2295"/>
    <w:rsid w:val="002C41F6"/>
    <w:rsid w:val="002C4FC4"/>
    <w:rsid w:val="002D01FB"/>
    <w:rsid w:val="002D2A7D"/>
    <w:rsid w:val="002D5B2C"/>
    <w:rsid w:val="002D6F81"/>
    <w:rsid w:val="002E0ADD"/>
    <w:rsid w:val="002E2BC1"/>
    <w:rsid w:val="002E2D34"/>
    <w:rsid w:val="002F022D"/>
    <w:rsid w:val="002F1909"/>
    <w:rsid w:val="002F282A"/>
    <w:rsid w:val="002F3836"/>
    <w:rsid w:val="002F429D"/>
    <w:rsid w:val="002F5DEE"/>
    <w:rsid w:val="00300891"/>
    <w:rsid w:val="00303323"/>
    <w:rsid w:val="003044EC"/>
    <w:rsid w:val="00304BC6"/>
    <w:rsid w:val="00304D69"/>
    <w:rsid w:val="0030610F"/>
    <w:rsid w:val="003070A2"/>
    <w:rsid w:val="00307E9A"/>
    <w:rsid w:val="00310861"/>
    <w:rsid w:val="00311221"/>
    <w:rsid w:val="003131B5"/>
    <w:rsid w:val="00320E2C"/>
    <w:rsid w:val="00321B93"/>
    <w:rsid w:val="00323BA3"/>
    <w:rsid w:val="00324067"/>
    <w:rsid w:val="00325625"/>
    <w:rsid w:val="003302ED"/>
    <w:rsid w:val="003334C8"/>
    <w:rsid w:val="0034041A"/>
    <w:rsid w:val="00341991"/>
    <w:rsid w:val="0034225C"/>
    <w:rsid w:val="00342289"/>
    <w:rsid w:val="003455AE"/>
    <w:rsid w:val="00347ADD"/>
    <w:rsid w:val="00350461"/>
    <w:rsid w:val="00351742"/>
    <w:rsid w:val="00353628"/>
    <w:rsid w:val="0035616F"/>
    <w:rsid w:val="00362F8F"/>
    <w:rsid w:val="0036310C"/>
    <w:rsid w:val="00363459"/>
    <w:rsid w:val="003645C6"/>
    <w:rsid w:val="00364CC0"/>
    <w:rsid w:val="003656FA"/>
    <w:rsid w:val="0036611E"/>
    <w:rsid w:val="00366A02"/>
    <w:rsid w:val="0037087D"/>
    <w:rsid w:val="00371F5D"/>
    <w:rsid w:val="00372B30"/>
    <w:rsid w:val="00380B61"/>
    <w:rsid w:val="00383316"/>
    <w:rsid w:val="003843A1"/>
    <w:rsid w:val="00384578"/>
    <w:rsid w:val="0038497B"/>
    <w:rsid w:val="00385CD2"/>
    <w:rsid w:val="0039787B"/>
    <w:rsid w:val="003A0074"/>
    <w:rsid w:val="003A2117"/>
    <w:rsid w:val="003A24E2"/>
    <w:rsid w:val="003B085D"/>
    <w:rsid w:val="003B1D7C"/>
    <w:rsid w:val="003C1471"/>
    <w:rsid w:val="003C2204"/>
    <w:rsid w:val="003C252D"/>
    <w:rsid w:val="003C3BF7"/>
    <w:rsid w:val="003C617B"/>
    <w:rsid w:val="003C68DE"/>
    <w:rsid w:val="003C6A3A"/>
    <w:rsid w:val="003C7227"/>
    <w:rsid w:val="003C74CD"/>
    <w:rsid w:val="003D0979"/>
    <w:rsid w:val="003D5A05"/>
    <w:rsid w:val="003D5E7F"/>
    <w:rsid w:val="003E07C0"/>
    <w:rsid w:val="003E0960"/>
    <w:rsid w:val="003E124A"/>
    <w:rsid w:val="003E21F4"/>
    <w:rsid w:val="003E4FAB"/>
    <w:rsid w:val="003F10FC"/>
    <w:rsid w:val="003F149F"/>
    <w:rsid w:val="003F62FD"/>
    <w:rsid w:val="00402C91"/>
    <w:rsid w:val="004034B7"/>
    <w:rsid w:val="004054E2"/>
    <w:rsid w:val="004109D8"/>
    <w:rsid w:val="00412B10"/>
    <w:rsid w:val="004131FA"/>
    <w:rsid w:val="00413343"/>
    <w:rsid w:val="00413D3D"/>
    <w:rsid w:val="00414B8B"/>
    <w:rsid w:val="00416D4F"/>
    <w:rsid w:val="0042094C"/>
    <w:rsid w:val="004237E5"/>
    <w:rsid w:val="00431C69"/>
    <w:rsid w:val="00432C27"/>
    <w:rsid w:val="00433382"/>
    <w:rsid w:val="0043468F"/>
    <w:rsid w:val="00436794"/>
    <w:rsid w:val="00437437"/>
    <w:rsid w:val="00437ECC"/>
    <w:rsid w:val="004421B5"/>
    <w:rsid w:val="004437FD"/>
    <w:rsid w:val="00446D42"/>
    <w:rsid w:val="00447FB7"/>
    <w:rsid w:val="004506D4"/>
    <w:rsid w:val="00453CB1"/>
    <w:rsid w:val="00455047"/>
    <w:rsid w:val="004601B3"/>
    <w:rsid w:val="00460982"/>
    <w:rsid w:val="00460E8E"/>
    <w:rsid w:val="00461273"/>
    <w:rsid w:val="00465457"/>
    <w:rsid w:val="00465F26"/>
    <w:rsid w:val="00470FBD"/>
    <w:rsid w:val="0047122B"/>
    <w:rsid w:val="004718D0"/>
    <w:rsid w:val="00472014"/>
    <w:rsid w:val="00472F29"/>
    <w:rsid w:val="00473ADD"/>
    <w:rsid w:val="00473C34"/>
    <w:rsid w:val="00477114"/>
    <w:rsid w:val="0048040A"/>
    <w:rsid w:val="00482CE1"/>
    <w:rsid w:val="00487ED7"/>
    <w:rsid w:val="00492B3B"/>
    <w:rsid w:val="00494E6D"/>
    <w:rsid w:val="004A4356"/>
    <w:rsid w:val="004A5F9A"/>
    <w:rsid w:val="004A7C76"/>
    <w:rsid w:val="004B1D7C"/>
    <w:rsid w:val="004B1E44"/>
    <w:rsid w:val="004B27CD"/>
    <w:rsid w:val="004B29A0"/>
    <w:rsid w:val="004B5481"/>
    <w:rsid w:val="004B6E4B"/>
    <w:rsid w:val="004C2464"/>
    <w:rsid w:val="004C2516"/>
    <w:rsid w:val="004C4A22"/>
    <w:rsid w:val="004C4AD5"/>
    <w:rsid w:val="004C505E"/>
    <w:rsid w:val="004C5A71"/>
    <w:rsid w:val="004C6DE5"/>
    <w:rsid w:val="004C7C8C"/>
    <w:rsid w:val="004E004D"/>
    <w:rsid w:val="004E0A1A"/>
    <w:rsid w:val="004E126C"/>
    <w:rsid w:val="004E16E1"/>
    <w:rsid w:val="004E2EF9"/>
    <w:rsid w:val="004E592E"/>
    <w:rsid w:val="004E6FE5"/>
    <w:rsid w:val="004E75AB"/>
    <w:rsid w:val="004E7F09"/>
    <w:rsid w:val="004E7FBF"/>
    <w:rsid w:val="004F0B9F"/>
    <w:rsid w:val="004F0E5D"/>
    <w:rsid w:val="004F1443"/>
    <w:rsid w:val="004F3A19"/>
    <w:rsid w:val="00501BEC"/>
    <w:rsid w:val="00503F56"/>
    <w:rsid w:val="00505BAB"/>
    <w:rsid w:val="00506B67"/>
    <w:rsid w:val="00510807"/>
    <w:rsid w:val="005137D9"/>
    <w:rsid w:val="00514314"/>
    <w:rsid w:val="00515ACB"/>
    <w:rsid w:val="00515F19"/>
    <w:rsid w:val="005219F9"/>
    <w:rsid w:val="00522D82"/>
    <w:rsid w:val="0052486C"/>
    <w:rsid w:val="00527D87"/>
    <w:rsid w:val="0053146B"/>
    <w:rsid w:val="00532DB6"/>
    <w:rsid w:val="005337EC"/>
    <w:rsid w:val="00535354"/>
    <w:rsid w:val="0053540F"/>
    <w:rsid w:val="00536878"/>
    <w:rsid w:val="00541514"/>
    <w:rsid w:val="005436F5"/>
    <w:rsid w:val="005444DD"/>
    <w:rsid w:val="00544E80"/>
    <w:rsid w:val="00545804"/>
    <w:rsid w:val="00551FE3"/>
    <w:rsid w:val="00553EC7"/>
    <w:rsid w:val="00555D07"/>
    <w:rsid w:val="005605DF"/>
    <w:rsid w:val="00560663"/>
    <w:rsid w:val="005612CD"/>
    <w:rsid w:val="0056429B"/>
    <w:rsid w:val="00566D2B"/>
    <w:rsid w:val="0057019C"/>
    <w:rsid w:val="005720CE"/>
    <w:rsid w:val="00573EE9"/>
    <w:rsid w:val="005800E0"/>
    <w:rsid w:val="00584B22"/>
    <w:rsid w:val="0058753E"/>
    <w:rsid w:val="005929DA"/>
    <w:rsid w:val="00593853"/>
    <w:rsid w:val="00593D6C"/>
    <w:rsid w:val="005A0B6B"/>
    <w:rsid w:val="005A390E"/>
    <w:rsid w:val="005A4994"/>
    <w:rsid w:val="005A4B4E"/>
    <w:rsid w:val="005A4CD6"/>
    <w:rsid w:val="005A5339"/>
    <w:rsid w:val="005A5740"/>
    <w:rsid w:val="005A6058"/>
    <w:rsid w:val="005B0F19"/>
    <w:rsid w:val="005B179A"/>
    <w:rsid w:val="005B2EBB"/>
    <w:rsid w:val="005B4B0F"/>
    <w:rsid w:val="005B5714"/>
    <w:rsid w:val="005B5C8C"/>
    <w:rsid w:val="005C2A2F"/>
    <w:rsid w:val="005C529D"/>
    <w:rsid w:val="005C686E"/>
    <w:rsid w:val="005C6C92"/>
    <w:rsid w:val="005C7641"/>
    <w:rsid w:val="005C7E0E"/>
    <w:rsid w:val="005D0430"/>
    <w:rsid w:val="005D1DFA"/>
    <w:rsid w:val="005D41E9"/>
    <w:rsid w:val="005D548F"/>
    <w:rsid w:val="005D65A5"/>
    <w:rsid w:val="005D7242"/>
    <w:rsid w:val="005D783A"/>
    <w:rsid w:val="005E0C21"/>
    <w:rsid w:val="005E2432"/>
    <w:rsid w:val="005E2BFB"/>
    <w:rsid w:val="005E411F"/>
    <w:rsid w:val="005E4E7C"/>
    <w:rsid w:val="005E6BFD"/>
    <w:rsid w:val="005E7E08"/>
    <w:rsid w:val="005F0A0C"/>
    <w:rsid w:val="005F26E4"/>
    <w:rsid w:val="005F2761"/>
    <w:rsid w:val="005F37C5"/>
    <w:rsid w:val="005F5A59"/>
    <w:rsid w:val="005F6EFF"/>
    <w:rsid w:val="005F71B3"/>
    <w:rsid w:val="005F7B4C"/>
    <w:rsid w:val="00600FD1"/>
    <w:rsid w:val="00604BE4"/>
    <w:rsid w:val="00604D45"/>
    <w:rsid w:val="006106DB"/>
    <w:rsid w:val="006113C3"/>
    <w:rsid w:val="0061214B"/>
    <w:rsid w:val="00612F3B"/>
    <w:rsid w:val="00617227"/>
    <w:rsid w:val="0061769F"/>
    <w:rsid w:val="006213C5"/>
    <w:rsid w:val="00621872"/>
    <w:rsid w:val="00623CA9"/>
    <w:rsid w:val="00627B4B"/>
    <w:rsid w:val="00630FC2"/>
    <w:rsid w:val="006316A3"/>
    <w:rsid w:val="0063434C"/>
    <w:rsid w:val="00634859"/>
    <w:rsid w:val="006360C0"/>
    <w:rsid w:val="0063676A"/>
    <w:rsid w:val="00636FFF"/>
    <w:rsid w:val="00637102"/>
    <w:rsid w:val="0063786F"/>
    <w:rsid w:val="00640C47"/>
    <w:rsid w:val="00640EB4"/>
    <w:rsid w:val="00642BB0"/>
    <w:rsid w:val="00643542"/>
    <w:rsid w:val="00643F9F"/>
    <w:rsid w:val="00645E91"/>
    <w:rsid w:val="00650329"/>
    <w:rsid w:val="0065214E"/>
    <w:rsid w:val="00652A12"/>
    <w:rsid w:val="006534CB"/>
    <w:rsid w:val="00654226"/>
    <w:rsid w:val="0065739B"/>
    <w:rsid w:val="00662741"/>
    <w:rsid w:val="0066401C"/>
    <w:rsid w:val="006659AC"/>
    <w:rsid w:val="006667EA"/>
    <w:rsid w:val="00670DD5"/>
    <w:rsid w:val="006716F5"/>
    <w:rsid w:val="00671A6C"/>
    <w:rsid w:val="006725AF"/>
    <w:rsid w:val="00674080"/>
    <w:rsid w:val="0067666A"/>
    <w:rsid w:val="006771BE"/>
    <w:rsid w:val="0067733F"/>
    <w:rsid w:val="00677802"/>
    <w:rsid w:val="0068174F"/>
    <w:rsid w:val="00684BDA"/>
    <w:rsid w:val="00684F38"/>
    <w:rsid w:val="0068610B"/>
    <w:rsid w:val="00686D90"/>
    <w:rsid w:val="00695C1A"/>
    <w:rsid w:val="00696027"/>
    <w:rsid w:val="006A063B"/>
    <w:rsid w:val="006A0781"/>
    <w:rsid w:val="006A3197"/>
    <w:rsid w:val="006A6907"/>
    <w:rsid w:val="006A77F6"/>
    <w:rsid w:val="006B1692"/>
    <w:rsid w:val="006B2B0F"/>
    <w:rsid w:val="006B6D4E"/>
    <w:rsid w:val="006C4F55"/>
    <w:rsid w:val="006C5911"/>
    <w:rsid w:val="006C60B2"/>
    <w:rsid w:val="006D185E"/>
    <w:rsid w:val="006D26C5"/>
    <w:rsid w:val="006D31DB"/>
    <w:rsid w:val="006D3FFE"/>
    <w:rsid w:val="006D4151"/>
    <w:rsid w:val="006D4514"/>
    <w:rsid w:val="006D5D9A"/>
    <w:rsid w:val="006D7896"/>
    <w:rsid w:val="006E0937"/>
    <w:rsid w:val="006E167D"/>
    <w:rsid w:val="006E3F85"/>
    <w:rsid w:val="006E48D6"/>
    <w:rsid w:val="006E67D9"/>
    <w:rsid w:val="006E7A71"/>
    <w:rsid w:val="006F3B28"/>
    <w:rsid w:val="006F4713"/>
    <w:rsid w:val="006F6019"/>
    <w:rsid w:val="006F7D62"/>
    <w:rsid w:val="00706AF6"/>
    <w:rsid w:val="00707722"/>
    <w:rsid w:val="00710C0F"/>
    <w:rsid w:val="00710EF3"/>
    <w:rsid w:val="00712476"/>
    <w:rsid w:val="007130CD"/>
    <w:rsid w:val="00715D05"/>
    <w:rsid w:val="00716C2B"/>
    <w:rsid w:val="00716E11"/>
    <w:rsid w:val="00723355"/>
    <w:rsid w:val="00723368"/>
    <w:rsid w:val="00724930"/>
    <w:rsid w:val="00724AE1"/>
    <w:rsid w:val="00725E4B"/>
    <w:rsid w:val="00727586"/>
    <w:rsid w:val="00730BD0"/>
    <w:rsid w:val="00733AC5"/>
    <w:rsid w:val="0073543A"/>
    <w:rsid w:val="00737B56"/>
    <w:rsid w:val="00740F0E"/>
    <w:rsid w:val="007427CA"/>
    <w:rsid w:val="007456F7"/>
    <w:rsid w:val="00746EE5"/>
    <w:rsid w:val="00747841"/>
    <w:rsid w:val="00751F4F"/>
    <w:rsid w:val="007527CF"/>
    <w:rsid w:val="00756C30"/>
    <w:rsid w:val="007572AE"/>
    <w:rsid w:val="00763C4F"/>
    <w:rsid w:val="00764FF5"/>
    <w:rsid w:val="00766950"/>
    <w:rsid w:val="007706AE"/>
    <w:rsid w:val="00770785"/>
    <w:rsid w:val="00772292"/>
    <w:rsid w:val="00772FCA"/>
    <w:rsid w:val="00773B4A"/>
    <w:rsid w:val="00774359"/>
    <w:rsid w:val="00777E44"/>
    <w:rsid w:val="0078071E"/>
    <w:rsid w:val="00780B6A"/>
    <w:rsid w:val="00783674"/>
    <w:rsid w:val="00783CEE"/>
    <w:rsid w:val="00786C62"/>
    <w:rsid w:val="007872CB"/>
    <w:rsid w:val="0079229A"/>
    <w:rsid w:val="00793676"/>
    <w:rsid w:val="00794650"/>
    <w:rsid w:val="00795A83"/>
    <w:rsid w:val="007A30AC"/>
    <w:rsid w:val="007A6203"/>
    <w:rsid w:val="007A70D6"/>
    <w:rsid w:val="007A7528"/>
    <w:rsid w:val="007B0AB4"/>
    <w:rsid w:val="007B2008"/>
    <w:rsid w:val="007B303F"/>
    <w:rsid w:val="007B5BC2"/>
    <w:rsid w:val="007B5F5F"/>
    <w:rsid w:val="007B60A2"/>
    <w:rsid w:val="007B6120"/>
    <w:rsid w:val="007B778A"/>
    <w:rsid w:val="007C67CB"/>
    <w:rsid w:val="007C6E4B"/>
    <w:rsid w:val="007D00AF"/>
    <w:rsid w:val="007D1549"/>
    <w:rsid w:val="007D29A1"/>
    <w:rsid w:val="007D30BE"/>
    <w:rsid w:val="007D6919"/>
    <w:rsid w:val="007D7A9A"/>
    <w:rsid w:val="007E0CA0"/>
    <w:rsid w:val="007F2034"/>
    <w:rsid w:val="007F4694"/>
    <w:rsid w:val="007F7337"/>
    <w:rsid w:val="00801872"/>
    <w:rsid w:val="0080218A"/>
    <w:rsid w:val="008041A8"/>
    <w:rsid w:val="0080715F"/>
    <w:rsid w:val="00807195"/>
    <w:rsid w:val="00812956"/>
    <w:rsid w:val="00815BCC"/>
    <w:rsid w:val="0081789E"/>
    <w:rsid w:val="00817A66"/>
    <w:rsid w:val="008206D2"/>
    <w:rsid w:val="00823DA4"/>
    <w:rsid w:val="00824083"/>
    <w:rsid w:val="008250AA"/>
    <w:rsid w:val="0083048B"/>
    <w:rsid w:val="00830B66"/>
    <w:rsid w:val="00832BDC"/>
    <w:rsid w:val="00832CB6"/>
    <w:rsid w:val="00834380"/>
    <w:rsid w:val="008348D2"/>
    <w:rsid w:val="0083622B"/>
    <w:rsid w:val="00836258"/>
    <w:rsid w:val="008438B8"/>
    <w:rsid w:val="00844058"/>
    <w:rsid w:val="00847838"/>
    <w:rsid w:val="00847EC5"/>
    <w:rsid w:val="008541E0"/>
    <w:rsid w:val="0086028F"/>
    <w:rsid w:val="008619B9"/>
    <w:rsid w:val="008636CC"/>
    <w:rsid w:val="00864002"/>
    <w:rsid w:val="00864CCB"/>
    <w:rsid w:val="008654A6"/>
    <w:rsid w:val="00865561"/>
    <w:rsid w:val="008737C9"/>
    <w:rsid w:val="00873E5F"/>
    <w:rsid w:val="008755A8"/>
    <w:rsid w:val="0087680D"/>
    <w:rsid w:val="0088136C"/>
    <w:rsid w:val="00884830"/>
    <w:rsid w:val="008862EA"/>
    <w:rsid w:val="00886A39"/>
    <w:rsid w:val="008900CD"/>
    <w:rsid w:val="00890D94"/>
    <w:rsid w:val="00891C15"/>
    <w:rsid w:val="008975F4"/>
    <w:rsid w:val="008A0E21"/>
    <w:rsid w:val="008A0F8D"/>
    <w:rsid w:val="008A2648"/>
    <w:rsid w:val="008A44B6"/>
    <w:rsid w:val="008A7031"/>
    <w:rsid w:val="008B1D5B"/>
    <w:rsid w:val="008B1F95"/>
    <w:rsid w:val="008B519A"/>
    <w:rsid w:val="008B5AA4"/>
    <w:rsid w:val="008C00CA"/>
    <w:rsid w:val="008C14C1"/>
    <w:rsid w:val="008C1616"/>
    <w:rsid w:val="008C3FFB"/>
    <w:rsid w:val="008C4FE9"/>
    <w:rsid w:val="008C5D75"/>
    <w:rsid w:val="008C6A85"/>
    <w:rsid w:val="008C6CEC"/>
    <w:rsid w:val="008C6F92"/>
    <w:rsid w:val="008D2CE1"/>
    <w:rsid w:val="008D417B"/>
    <w:rsid w:val="008E06D3"/>
    <w:rsid w:val="008E1228"/>
    <w:rsid w:val="008E2EEE"/>
    <w:rsid w:val="008E38C9"/>
    <w:rsid w:val="008E603C"/>
    <w:rsid w:val="008E65B1"/>
    <w:rsid w:val="008F1094"/>
    <w:rsid w:val="008F11FD"/>
    <w:rsid w:val="008F6380"/>
    <w:rsid w:val="009013D9"/>
    <w:rsid w:val="00903964"/>
    <w:rsid w:val="0090433B"/>
    <w:rsid w:val="00906489"/>
    <w:rsid w:val="0091017A"/>
    <w:rsid w:val="0091268C"/>
    <w:rsid w:val="00915F1F"/>
    <w:rsid w:val="00917582"/>
    <w:rsid w:val="00921F7D"/>
    <w:rsid w:val="00925660"/>
    <w:rsid w:val="00925E62"/>
    <w:rsid w:val="00930CFC"/>
    <w:rsid w:val="00931220"/>
    <w:rsid w:val="00931C67"/>
    <w:rsid w:val="009335D8"/>
    <w:rsid w:val="00933CF0"/>
    <w:rsid w:val="00936891"/>
    <w:rsid w:val="009412B4"/>
    <w:rsid w:val="009414A3"/>
    <w:rsid w:val="00942FF8"/>
    <w:rsid w:val="009453D7"/>
    <w:rsid w:val="00950FBA"/>
    <w:rsid w:val="00951CFF"/>
    <w:rsid w:val="00952B14"/>
    <w:rsid w:val="00953336"/>
    <w:rsid w:val="00956E51"/>
    <w:rsid w:val="00964CC0"/>
    <w:rsid w:val="00966519"/>
    <w:rsid w:val="00966EDA"/>
    <w:rsid w:val="00967DFF"/>
    <w:rsid w:val="00970887"/>
    <w:rsid w:val="00971BF2"/>
    <w:rsid w:val="00974489"/>
    <w:rsid w:val="009747C0"/>
    <w:rsid w:val="00976844"/>
    <w:rsid w:val="009777AB"/>
    <w:rsid w:val="0098178C"/>
    <w:rsid w:val="0098347B"/>
    <w:rsid w:val="009835AE"/>
    <w:rsid w:val="0098408A"/>
    <w:rsid w:val="0098440D"/>
    <w:rsid w:val="00984DE7"/>
    <w:rsid w:val="00986E4B"/>
    <w:rsid w:val="009A18BB"/>
    <w:rsid w:val="009A1E6F"/>
    <w:rsid w:val="009A4F33"/>
    <w:rsid w:val="009A54F2"/>
    <w:rsid w:val="009A5FDC"/>
    <w:rsid w:val="009A6762"/>
    <w:rsid w:val="009A6BDF"/>
    <w:rsid w:val="009A7721"/>
    <w:rsid w:val="009A7BB4"/>
    <w:rsid w:val="009B0F4A"/>
    <w:rsid w:val="009B1775"/>
    <w:rsid w:val="009B2524"/>
    <w:rsid w:val="009B4A00"/>
    <w:rsid w:val="009B5020"/>
    <w:rsid w:val="009B5EFC"/>
    <w:rsid w:val="009C03A2"/>
    <w:rsid w:val="009C3DDD"/>
    <w:rsid w:val="009C4544"/>
    <w:rsid w:val="009C4ABA"/>
    <w:rsid w:val="009C62F3"/>
    <w:rsid w:val="009C73B6"/>
    <w:rsid w:val="009C7D16"/>
    <w:rsid w:val="009C7E7E"/>
    <w:rsid w:val="009D04EB"/>
    <w:rsid w:val="009D1741"/>
    <w:rsid w:val="009D1754"/>
    <w:rsid w:val="009D2039"/>
    <w:rsid w:val="009D3097"/>
    <w:rsid w:val="009D311D"/>
    <w:rsid w:val="009D3775"/>
    <w:rsid w:val="009D4055"/>
    <w:rsid w:val="009D5EF6"/>
    <w:rsid w:val="009D6223"/>
    <w:rsid w:val="009E01A2"/>
    <w:rsid w:val="009F1BD7"/>
    <w:rsid w:val="009F2877"/>
    <w:rsid w:val="009F4853"/>
    <w:rsid w:val="00A001AC"/>
    <w:rsid w:val="00A01E0C"/>
    <w:rsid w:val="00A023BA"/>
    <w:rsid w:val="00A02D13"/>
    <w:rsid w:val="00A03B7B"/>
    <w:rsid w:val="00A13D30"/>
    <w:rsid w:val="00A14F6F"/>
    <w:rsid w:val="00A15037"/>
    <w:rsid w:val="00A1610D"/>
    <w:rsid w:val="00A170E2"/>
    <w:rsid w:val="00A20497"/>
    <w:rsid w:val="00A20F3F"/>
    <w:rsid w:val="00A220F8"/>
    <w:rsid w:val="00A224F1"/>
    <w:rsid w:val="00A22DF0"/>
    <w:rsid w:val="00A241B9"/>
    <w:rsid w:val="00A24272"/>
    <w:rsid w:val="00A2639F"/>
    <w:rsid w:val="00A26F46"/>
    <w:rsid w:val="00A30654"/>
    <w:rsid w:val="00A31A60"/>
    <w:rsid w:val="00A31FD8"/>
    <w:rsid w:val="00A34167"/>
    <w:rsid w:val="00A376A5"/>
    <w:rsid w:val="00A37896"/>
    <w:rsid w:val="00A4109B"/>
    <w:rsid w:val="00A41EF3"/>
    <w:rsid w:val="00A4727B"/>
    <w:rsid w:val="00A51721"/>
    <w:rsid w:val="00A55094"/>
    <w:rsid w:val="00A55F81"/>
    <w:rsid w:val="00A60E45"/>
    <w:rsid w:val="00A63126"/>
    <w:rsid w:val="00A6347B"/>
    <w:rsid w:val="00A64F41"/>
    <w:rsid w:val="00A7104D"/>
    <w:rsid w:val="00A77B66"/>
    <w:rsid w:val="00A77FC3"/>
    <w:rsid w:val="00A80837"/>
    <w:rsid w:val="00A8106E"/>
    <w:rsid w:val="00A8143B"/>
    <w:rsid w:val="00A850D6"/>
    <w:rsid w:val="00A92AF2"/>
    <w:rsid w:val="00A92CC0"/>
    <w:rsid w:val="00A966F3"/>
    <w:rsid w:val="00AA113B"/>
    <w:rsid w:val="00AA2EF4"/>
    <w:rsid w:val="00AA4AF8"/>
    <w:rsid w:val="00AA4B52"/>
    <w:rsid w:val="00AC058D"/>
    <w:rsid w:val="00AC10AB"/>
    <w:rsid w:val="00AC2840"/>
    <w:rsid w:val="00AC288D"/>
    <w:rsid w:val="00AC2BAB"/>
    <w:rsid w:val="00AC4233"/>
    <w:rsid w:val="00AC4A8D"/>
    <w:rsid w:val="00AC57FA"/>
    <w:rsid w:val="00AC6296"/>
    <w:rsid w:val="00AC714B"/>
    <w:rsid w:val="00AC727E"/>
    <w:rsid w:val="00AD4396"/>
    <w:rsid w:val="00AD4B08"/>
    <w:rsid w:val="00AD5A27"/>
    <w:rsid w:val="00AE03CB"/>
    <w:rsid w:val="00AE03F3"/>
    <w:rsid w:val="00AE0797"/>
    <w:rsid w:val="00AE07FB"/>
    <w:rsid w:val="00AE0FE7"/>
    <w:rsid w:val="00AE1BED"/>
    <w:rsid w:val="00AE518F"/>
    <w:rsid w:val="00AE7A44"/>
    <w:rsid w:val="00AF1539"/>
    <w:rsid w:val="00AF5436"/>
    <w:rsid w:val="00B006A0"/>
    <w:rsid w:val="00B0506C"/>
    <w:rsid w:val="00B05E3B"/>
    <w:rsid w:val="00B063F6"/>
    <w:rsid w:val="00B10B71"/>
    <w:rsid w:val="00B12809"/>
    <w:rsid w:val="00B13380"/>
    <w:rsid w:val="00B138F0"/>
    <w:rsid w:val="00B13B39"/>
    <w:rsid w:val="00B150E1"/>
    <w:rsid w:val="00B2239A"/>
    <w:rsid w:val="00B237E1"/>
    <w:rsid w:val="00B2383D"/>
    <w:rsid w:val="00B23C7B"/>
    <w:rsid w:val="00B243C3"/>
    <w:rsid w:val="00B25275"/>
    <w:rsid w:val="00B2550C"/>
    <w:rsid w:val="00B279CA"/>
    <w:rsid w:val="00B32E5E"/>
    <w:rsid w:val="00B33709"/>
    <w:rsid w:val="00B34542"/>
    <w:rsid w:val="00B35C05"/>
    <w:rsid w:val="00B35E99"/>
    <w:rsid w:val="00B37FAA"/>
    <w:rsid w:val="00B405BA"/>
    <w:rsid w:val="00B417FC"/>
    <w:rsid w:val="00B44C63"/>
    <w:rsid w:val="00B44F3E"/>
    <w:rsid w:val="00B47647"/>
    <w:rsid w:val="00B47D54"/>
    <w:rsid w:val="00B522E9"/>
    <w:rsid w:val="00B53FDB"/>
    <w:rsid w:val="00B55EEB"/>
    <w:rsid w:val="00B61E4B"/>
    <w:rsid w:val="00B65559"/>
    <w:rsid w:val="00B67C08"/>
    <w:rsid w:val="00B7693A"/>
    <w:rsid w:val="00B81CF0"/>
    <w:rsid w:val="00B82998"/>
    <w:rsid w:val="00B82AFB"/>
    <w:rsid w:val="00B83B3D"/>
    <w:rsid w:val="00B83C72"/>
    <w:rsid w:val="00B93F2A"/>
    <w:rsid w:val="00BA049E"/>
    <w:rsid w:val="00BA087A"/>
    <w:rsid w:val="00BA0F8B"/>
    <w:rsid w:val="00BA23E7"/>
    <w:rsid w:val="00BA5477"/>
    <w:rsid w:val="00BA7288"/>
    <w:rsid w:val="00BB03F2"/>
    <w:rsid w:val="00BB0DA4"/>
    <w:rsid w:val="00BB44C6"/>
    <w:rsid w:val="00BB7212"/>
    <w:rsid w:val="00BB7766"/>
    <w:rsid w:val="00BC27A9"/>
    <w:rsid w:val="00BC28E0"/>
    <w:rsid w:val="00BC2CB9"/>
    <w:rsid w:val="00BC60AC"/>
    <w:rsid w:val="00BC68A9"/>
    <w:rsid w:val="00BD62AB"/>
    <w:rsid w:val="00BE16FE"/>
    <w:rsid w:val="00BE232F"/>
    <w:rsid w:val="00BE24F8"/>
    <w:rsid w:val="00BE4989"/>
    <w:rsid w:val="00BE7B22"/>
    <w:rsid w:val="00BF29D0"/>
    <w:rsid w:val="00BF4508"/>
    <w:rsid w:val="00BF4F9F"/>
    <w:rsid w:val="00BF5B45"/>
    <w:rsid w:val="00BF6264"/>
    <w:rsid w:val="00BF7F48"/>
    <w:rsid w:val="00C00ECB"/>
    <w:rsid w:val="00C032CB"/>
    <w:rsid w:val="00C04C57"/>
    <w:rsid w:val="00C0512F"/>
    <w:rsid w:val="00C12016"/>
    <w:rsid w:val="00C151F3"/>
    <w:rsid w:val="00C2192C"/>
    <w:rsid w:val="00C22BD6"/>
    <w:rsid w:val="00C22CEC"/>
    <w:rsid w:val="00C231E3"/>
    <w:rsid w:val="00C23585"/>
    <w:rsid w:val="00C26E64"/>
    <w:rsid w:val="00C3249F"/>
    <w:rsid w:val="00C35CE0"/>
    <w:rsid w:val="00C37610"/>
    <w:rsid w:val="00C37D0E"/>
    <w:rsid w:val="00C45E0C"/>
    <w:rsid w:val="00C5092D"/>
    <w:rsid w:val="00C50B4F"/>
    <w:rsid w:val="00C532F9"/>
    <w:rsid w:val="00C53C18"/>
    <w:rsid w:val="00C545A6"/>
    <w:rsid w:val="00C561C6"/>
    <w:rsid w:val="00C571AA"/>
    <w:rsid w:val="00C60B38"/>
    <w:rsid w:val="00C62D02"/>
    <w:rsid w:val="00C64386"/>
    <w:rsid w:val="00C66215"/>
    <w:rsid w:val="00C72F87"/>
    <w:rsid w:val="00C739FE"/>
    <w:rsid w:val="00C812C9"/>
    <w:rsid w:val="00C82534"/>
    <w:rsid w:val="00C87601"/>
    <w:rsid w:val="00C87A2B"/>
    <w:rsid w:val="00C87F27"/>
    <w:rsid w:val="00C90DFF"/>
    <w:rsid w:val="00C914A8"/>
    <w:rsid w:val="00C94D7F"/>
    <w:rsid w:val="00CA13F1"/>
    <w:rsid w:val="00CA443C"/>
    <w:rsid w:val="00CA7954"/>
    <w:rsid w:val="00CB0D8F"/>
    <w:rsid w:val="00CB5316"/>
    <w:rsid w:val="00CB6C1F"/>
    <w:rsid w:val="00CC2FCA"/>
    <w:rsid w:val="00CC3944"/>
    <w:rsid w:val="00CC3BF1"/>
    <w:rsid w:val="00CC40A5"/>
    <w:rsid w:val="00CC5A7E"/>
    <w:rsid w:val="00CC63AC"/>
    <w:rsid w:val="00CC76FE"/>
    <w:rsid w:val="00CD00AD"/>
    <w:rsid w:val="00CD0E5C"/>
    <w:rsid w:val="00CD24B0"/>
    <w:rsid w:val="00CD3C57"/>
    <w:rsid w:val="00CE05A6"/>
    <w:rsid w:val="00CE17B9"/>
    <w:rsid w:val="00CE5C80"/>
    <w:rsid w:val="00CE7D85"/>
    <w:rsid w:val="00CF04DB"/>
    <w:rsid w:val="00CF186F"/>
    <w:rsid w:val="00CF1F1E"/>
    <w:rsid w:val="00CF2466"/>
    <w:rsid w:val="00CF4759"/>
    <w:rsid w:val="00CF60BC"/>
    <w:rsid w:val="00D0351E"/>
    <w:rsid w:val="00D05C07"/>
    <w:rsid w:val="00D10B4F"/>
    <w:rsid w:val="00D1109B"/>
    <w:rsid w:val="00D12C09"/>
    <w:rsid w:val="00D12C80"/>
    <w:rsid w:val="00D12E99"/>
    <w:rsid w:val="00D143EE"/>
    <w:rsid w:val="00D15BBE"/>
    <w:rsid w:val="00D224CF"/>
    <w:rsid w:val="00D243B0"/>
    <w:rsid w:val="00D25656"/>
    <w:rsid w:val="00D25BD4"/>
    <w:rsid w:val="00D26CE4"/>
    <w:rsid w:val="00D270A0"/>
    <w:rsid w:val="00D33913"/>
    <w:rsid w:val="00D33F6B"/>
    <w:rsid w:val="00D40F79"/>
    <w:rsid w:val="00D41775"/>
    <w:rsid w:val="00D43AAF"/>
    <w:rsid w:val="00D45773"/>
    <w:rsid w:val="00D50FEA"/>
    <w:rsid w:val="00D539C2"/>
    <w:rsid w:val="00D55098"/>
    <w:rsid w:val="00D55EA0"/>
    <w:rsid w:val="00D572FA"/>
    <w:rsid w:val="00D602C9"/>
    <w:rsid w:val="00D60FD4"/>
    <w:rsid w:val="00D6108A"/>
    <w:rsid w:val="00D6325E"/>
    <w:rsid w:val="00D63A2B"/>
    <w:rsid w:val="00D63B3B"/>
    <w:rsid w:val="00D63C17"/>
    <w:rsid w:val="00D6414B"/>
    <w:rsid w:val="00D66204"/>
    <w:rsid w:val="00D67109"/>
    <w:rsid w:val="00D67125"/>
    <w:rsid w:val="00D67BFE"/>
    <w:rsid w:val="00D7052E"/>
    <w:rsid w:val="00D70CA4"/>
    <w:rsid w:val="00D761D5"/>
    <w:rsid w:val="00D7660C"/>
    <w:rsid w:val="00D7683F"/>
    <w:rsid w:val="00D769E5"/>
    <w:rsid w:val="00D7718F"/>
    <w:rsid w:val="00D772F8"/>
    <w:rsid w:val="00D779C9"/>
    <w:rsid w:val="00D852BA"/>
    <w:rsid w:val="00D877E9"/>
    <w:rsid w:val="00D91147"/>
    <w:rsid w:val="00D912D6"/>
    <w:rsid w:val="00DA5115"/>
    <w:rsid w:val="00DA78F0"/>
    <w:rsid w:val="00DB05CD"/>
    <w:rsid w:val="00DB341D"/>
    <w:rsid w:val="00DB3DA2"/>
    <w:rsid w:val="00DC1099"/>
    <w:rsid w:val="00DC3C50"/>
    <w:rsid w:val="00DC4FD6"/>
    <w:rsid w:val="00DC7837"/>
    <w:rsid w:val="00DC7C79"/>
    <w:rsid w:val="00DC7D66"/>
    <w:rsid w:val="00DD0CD4"/>
    <w:rsid w:val="00DD1A6E"/>
    <w:rsid w:val="00DD5D28"/>
    <w:rsid w:val="00DE475B"/>
    <w:rsid w:val="00DE5147"/>
    <w:rsid w:val="00DE5989"/>
    <w:rsid w:val="00DF0322"/>
    <w:rsid w:val="00DF03E8"/>
    <w:rsid w:val="00DF61B8"/>
    <w:rsid w:val="00DF6487"/>
    <w:rsid w:val="00DF7182"/>
    <w:rsid w:val="00DF7F3A"/>
    <w:rsid w:val="00E01DE8"/>
    <w:rsid w:val="00E05C17"/>
    <w:rsid w:val="00E070C3"/>
    <w:rsid w:val="00E07689"/>
    <w:rsid w:val="00E109D1"/>
    <w:rsid w:val="00E11069"/>
    <w:rsid w:val="00E15042"/>
    <w:rsid w:val="00E15CD5"/>
    <w:rsid w:val="00E203E8"/>
    <w:rsid w:val="00E20C7B"/>
    <w:rsid w:val="00E221AD"/>
    <w:rsid w:val="00E25E3D"/>
    <w:rsid w:val="00E26EA7"/>
    <w:rsid w:val="00E26EDE"/>
    <w:rsid w:val="00E27B2E"/>
    <w:rsid w:val="00E336D1"/>
    <w:rsid w:val="00E35980"/>
    <w:rsid w:val="00E36627"/>
    <w:rsid w:val="00E369C2"/>
    <w:rsid w:val="00E36F4F"/>
    <w:rsid w:val="00E4314C"/>
    <w:rsid w:val="00E444D0"/>
    <w:rsid w:val="00E44948"/>
    <w:rsid w:val="00E46011"/>
    <w:rsid w:val="00E46748"/>
    <w:rsid w:val="00E503E8"/>
    <w:rsid w:val="00E51DB7"/>
    <w:rsid w:val="00E5609A"/>
    <w:rsid w:val="00E5622E"/>
    <w:rsid w:val="00E60414"/>
    <w:rsid w:val="00E61CF0"/>
    <w:rsid w:val="00E63701"/>
    <w:rsid w:val="00E639E7"/>
    <w:rsid w:val="00E66A3F"/>
    <w:rsid w:val="00E73E75"/>
    <w:rsid w:val="00E74677"/>
    <w:rsid w:val="00E76A08"/>
    <w:rsid w:val="00E7752D"/>
    <w:rsid w:val="00E80E4A"/>
    <w:rsid w:val="00E818F3"/>
    <w:rsid w:val="00E8236E"/>
    <w:rsid w:val="00E83A24"/>
    <w:rsid w:val="00E85A84"/>
    <w:rsid w:val="00E91E4C"/>
    <w:rsid w:val="00E92427"/>
    <w:rsid w:val="00E93437"/>
    <w:rsid w:val="00E93EE5"/>
    <w:rsid w:val="00E94A65"/>
    <w:rsid w:val="00E94E07"/>
    <w:rsid w:val="00E952B6"/>
    <w:rsid w:val="00E954A5"/>
    <w:rsid w:val="00E95B35"/>
    <w:rsid w:val="00E96D4A"/>
    <w:rsid w:val="00EA434D"/>
    <w:rsid w:val="00EA4AC2"/>
    <w:rsid w:val="00EA4F2E"/>
    <w:rsid w:val="00EA588B"/>
    <w:rsid w:val="00EA7517"/>
    <w:rsid w:val="00EB0BB5"/>
    <w:rsid w:val="00EB1CFB"/>
    <w:rsid w:val="00EB1D40"/>
    <w:rsid w:val="00EB3CF6"/>
    <w:rsid w:val="00EB3E96"/>
    <w:rsid w:val="00EC3396"/>
    <w:rsid w:val="00EC38A2"/>
    <w:rsid w:val="00EC7681"/>
    <w:rsid w:val="00EC7C36"/>
    <w:rsid w:val="00ED25E6"/>
    <w:rsid w:val="00ED2C60"/>
    <w:rsid w:val="00EE2E7D"/>
    <w:rsid w:val="00EE5989"/>
    <w:rsid w:val="00EE78C1"/>
    <w:rsid w:val="00EF20F8"/>
    <w:rsid w:val="00EF2F98"/>
    <w:rsid w:val="00EF39EF"/>
    <w:rsid w:val="00EF3A2B"/>
    <w:rsid w:val="00F013A3"/>
    <w:rsid w:val="00F03C66"/>
    <w:rsid w:val="00F07E6D"/>
    <w:rsid w:val="00F11821"/>
    <w:rsid w:val="00F12E9A"/>
    <w:rsid w:val="00F12EA4"/>
    <w:rsid w:val="00F13ABF"/>
    <w:rsid w:val="00F14908"/>
    <w:rsid w:val="00F168AB"/>
    <w:rsid w:val="00F226A5"/>
    <w:rsid w:val="00F2397C"/>
    <w:rsid w:val="00F26734"/>
    <w:rsid w:val="00F27E55"/>
    <w:rsid w:val="00F308D0"/>
    <w:rsid w:val="00F30BB5"/>
    <w:rsid w:val="00F31868"/>
    <w:rsid w:val="00F31A5A"/>
    <w:rsid w:val="00F31CE4"/>
    <w:rsid w:val="00F33B0F"/>
    <w:rsid w:val="00F33C9B"/>
    <w:rsid w:val="00F36B55"/>
    <w:rsid w:val="00F36BD8"/>
    <w:rsid w:val="00F4161F"/>
    <w:rsid w:val="00F41626"/>
    <w:rsid w:val="00F45BED"/>
    <w:rsid w:val="00F51695"/>
    <w:rsid w:val="00F54E91"/>
    <w:rsid w:val="00F5501D"/>
    <w:rsid w:val="00F557B4"/>
    <w:rsid w:val="00F55BE1"/>
    <w:rsid w:val="00F57740"/>
    <w:rsid w:val="00F57DCD"/>
    <w:rsid w:val="00F6191E"/>
    <w:rsid w:val="00F61CB3"/>
    <w:rsid w:val="00F63EDE"/>
    <w:rsid w:val="00F64F31"/>
    <w:rsid w:val="00F65252"/>
    <w:rsid w:val="00F65D84"/>
    <w:rsid w:val="00F66263"/>
    <w:rsid w:val="00F66E00"/>
    <w:rsid w:val="00F70E78"/>
    <w:rsid w:val="00F731D5"/>
    <w:rsid w:val="00F73B04"/>
    <w:rsid w:val="00F747D5"/>
    <w:rsid w:val="00F800CE"/>
    <w:rsid w:val="00F80FF0"/>
    <w:rsid w:val="00F81671"/>
    <w:rsid w:val="00F81937"/>
    <w:rsid w:val="00F81D1C"/>
    <w:rsid w:val="00F843C8"/>
    <w:rsid w:val="00F875DB"/>
    <w:rsid w:val="00F91F33"/>
    <w:rsid w:val="00F95D8A"/>
    <w:rsid w:val="00F97744"/>
    <w:rsid w:val="00F97831"/>
    <w:rsid w:val="00FA564A"/>
    <w:rsid w:val="00FB0061"/>
    <w:rsid w:val="00FB28A3"/>
    <w:rsid w:val="00FC0A4E"/>
    <w:rsid w:val="00FC1472"/>
    <w:rsid w:val="00FC1FE4"/>
    <w:rsid w:val="00FC3FF9"/>
    <w:rsid w:val="00FC48DB"/>
    <w:rsid w:val="00FC71F0"/>
    <w:rsid w:val="00FC7845"/>
    <w:rsid w:val="00FD1218"/>
    <w:rsid w:val="00FD250A"/>
    <w:rsid w:val="00FD3A1F"/>
    <w:rsid w:val="00FD6DE8"/>
    <w:rsid w:val="00FD7931"/>
    <w:rsid w:val="00FE1883"/>
    <w:rsid w:val="00FE4B22"/>
    <w:rsid w:val="00FE5DA0"/>
    <w:rsid w:val="00FE6039"/>
    <w:rsid w:val="00FE718C"/>
    <w:rsid w:val="00FF16B8"/>
    <w:rsid w:val="00FF1A9B"/>
    <w:rsid w:val="00FF2258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5C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01"/>
    <w:rPr>
      <w:sz w:val="24"/>
    </w:rPr>
  </w:style>
  <w:style w:type="paragraph" w:styleId="Rubrik1">
    <w:name w:val="heading 1"/>
    <w:basedOn w:val="Normal"/>
    <w:next w:val="Normal"/>
    <w:qFormat/>
    <w:rsid w:val="00600FD1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rsid w:val="00600FD1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600FD1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600FD1"/>
    <w:pPr>
      <w:keepNext/>
      <w:outlineLvl w:val="3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00FD1"/>
    <w:pPr>
      <w:tabs>
        <w:tab w:val="center" w:pos="4536"/>
        <w:tab w:val="right" w:pos="9072"/>
      </w:tabs>
    </w:pPr>
  </w:style>
  <w:style w:type="character" w:styleId="Sidnummer">
    <w:name w:val="page number"/>
    <w:rsid w:val="00600FD1"/>
    <w:rPr>
      <w:rFonts w:cs="Times New Roman"/>
    </w:rPr>
  </w:style>
  <w:style w:type="character" w:styleId="Hyperlnk">
    <w:name w:val="Hyperlink"/>
    <w:rsid w:val="00600FD1"/>
    <w:rPr>
      <w:rFonts w:cs="Times New Roman"/>
      <w:color w:val="0000FF"/>
      <w:u w:val="single"/>
    </w:rPr>
  </w:style>
  <w:style w:type="paragraph" w:styleId="Brdtextmedindrag">
    <w:name w:val="Body Text Indent"/>
    <w:basedOn w:val="Normal"/>
    <w:rsid w:val="00600FD1"/>
    <w:pPr>
      <w:ind w:left="360"/>
    </w:pPr>
  </w:style>
  <w:style w:type="paragraph" w:styleId="Brdtext">
    <w:name w:val="Body Text"/>
    <w:basedOn w:val="Normal"/>
    <w:rsid w:val="00600FD1"/>
  </w:style>
  <w:style w:type="paragraph" w:styleId="Sidfot">
    <w:name w:val="footer"/>
    <w:basedOn w:val="Normal"/>
    <w:rsid w:val="00600FD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600FD1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600FD1"/>
    <w:pPr>
      <w:shd w:val="clear" w:color="auto" w:fill="000080"/>
    </w:pPr>
    <w:rPr>
      <w:rFonts w:ascii="Tahoma" w:hAnsi="Tahoma" w:cs="Tahoma"/>
      <w:sz w:val="20"/>
    </w:rPr>
  </w:style>
  <w:style w:type="character" w:styleId="Kommentarsreferens">
    <w:name w:val="annotation reference"/>
    <w:rsid w:val="00F97744"/>
    <w:rPr>
      <w:sz w:val="16"/>
      <w:szCs w:val="16"/>
    </w:rPr>
  </w:style>
  <w:style w:type="paragraph" w:styleId="Kommentarer">
    <w:name w:val="annotation text"/>
    <w:basedOn w:val="Normal"/>
    <w:link w:val="KommentarerChar"/>
    <w:rsid w:val="00F97744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97744"/>
  </w:style>
  <w:style w:type="paragraph" w:styleId="Kommentarsmne">
    <w:name w:val="annotation subject"/>
    <w:basedOn w:val="Kommentarer"/>
    <w:next w:val="Kommentarer"/>
    <w:link w:val="KommentarsmneChar"/>
    <w:rsid w:val="00F97744"/>
    <w:rPr>
      <w:b/>
      <w:bCs/>
    </w:rPr>
  </w:style>
  <w:style w:type="character" w:customStyle="1" w:styleId="KommentarsmneChar">
    <w:name w:val="Kommentarsämne Char"/>
    <w:link w:val="Kommentarsmne"/>
    <w:rsid w:val="00F97744"/>
    <w:rPr>
      <w:b/>
      <w:bCs/>
    </w:rPr>
  </w:style>
  <w:style w:type="paragraph" w:styleId="Liststycke">
    <w:name w:val="List Paragraph"/>
    <w:basedOn w:val="Normal"/>
    <w:uiPriority w:val="34"/>
    <w:qFormat/>
    <w:rsid w:val="00F8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2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2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2764</Characters>
  <Application>Microsoft Macintosh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SVENSKA VÄG- OCH VATTENBYGGARES RIKSFÖRBUND</vt:lpstr>
      <vt:lpstr>SVENSKA VÄG- OCH VATTENBYGGARES RIKSFÖRBUND</vt:lpstr>
    </vt:vector>
  </TitlesOfParts>
  <Company>-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VÄG- OCH VATTENBYGGARES RIKSFÖRBUND</dc:title>
  <dc:creator>Modigh</dc:creator>
  <cp:lastModifiedBy>Ina Wickström</cp:lastModifiedBy>
  <cp:revision>2</cp:revision>
  <cp:lastPrinted>2014-02-03T07:42:00Z</cp:lastPrinted>
  <dcterms:created xsi:type="dcterms:W3CDTF">2016-01-14T13:52:00Z</dcterms:created>
  <dcterms:modified xsi:type="dcterms:W3CDTF">2016-01-14T13:52:00Z</dcterms:modified>
</cp:coreProperties>
</file>